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395" w:lineRule="exact"/>
        <w:ind w:left="3582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Introduction </w:t>
      </w:r>
      <w:r w:rsidR="002D2F74">
        <w:rPr>
          <w:rFonts w:ascii="Arial" w:hAnsi="Arial" w:cs="Arial"/>
          <w:color w:val="000000"/>
          <w:sz w:val="44"/>
          <w:szCs w:val="44"/>
        </w:rPr>
        <w:t>to</w:t>
      </w:r>
      <w:r>
        <w:rPr>
          <w:rFonts w:ascii="Arial" w:hAnsi="Arial" w:cs="Arial"/>
          <w:color w:val="000000"/>
          <w:sz w:val="44"/>
          <w:szCs w:val="44"/>
        </w:rPr>
        <w:t xml:space="preserve"> Web Technologies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51" w:lineRule="exact"/>
        <w:ind w:left="482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Short Answer Questions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721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UNIT-I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96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1.What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is the difference between node and host?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node is any addressable device connected to a network whereas the host is a more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specific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descriptor that refers to a networked general-purpose computer rather than a single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purpose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device (such as a printer).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Define Protocol?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protocol is a formal set of rules that must be followed in order to communicate.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protocol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determines the following: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type of error checking to be used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Compression method, if any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sending device will indicate that it has finished sending a message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receiving device will indicate that it has received a message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What are the functions of a browser?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1.Automatic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URL completion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2.Script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execution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3.Event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Handling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4.Secure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Communication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5.Plug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-in execution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Define a Port?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port is a logical channel to an application running on a host.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applications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running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host machines are uniquely identified by port numbers.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What do you mean by Well-Known Ports?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Port numbers can range from 1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65535,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however ports 1 to 1023 are reserved. These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reserved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ports are referred to as we1l-known ports because the Internet Assigned Numbers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Authority publicly documents the applications that use them.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6. What is W3C?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World Wide Web Consortium (W3C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standardizing organization for web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technologies-web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technologies standardized by W3C are called Recommendations.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7. Define URI, URL, 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URN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URI (Uniform Resource Identifier): It identifies an object on the Internet.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URL (Uniform Resource Locator): It is a specification for identifying an object such as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3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file, newsgroup, CGI program or e-mail address by indicating the exact location 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3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URN (Uniform Resource Name): It is a method for referencing an object without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3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declaring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full path to the object.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75pt;margin-top:524.35pt;width:43.1pt;height:19.05pt;z-index:-38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27" type="#_x0000_t202" style="position:absolute;left:0;text-align:left;margin-left:168.75pt;margin-top:505.35pt;width:43.1pt;height:19pt;z-index:-38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28" type="#_x0000_t202" style="position:absolute;left:0;text-align:left;margin-left:187.8pt;margin-top:486.3pt;width:43.1pt;height:19.05pt;z-index:-38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29" type="#_x0000_t202" style="position:absolute;left:0;text-align:left;margin-left:206.85pt;margin-top:457pt;width:61.4pt;height:29.3pt;z-index:-38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30" type="#_x0000_t202" style="position:absolute;left:0;text-align:left;margin-left:236.15pt;margin-top:427.7pt;width:61.4pt;height:29.3pt;z-index:-38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31" type="#_x0000_t202" style="position:absolute;left:0;text-align:left;margin-left:265.45pt;margin-top:404.25pt;width:61.45pt;height:23.45pt;z-index:-38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32" type="#_x0000_t202" style="position:absolute;left:0;text-align:left;margin-left:288.9pt;margin-top:376.4pt;width:59.55pt;height:27.85pt;z-index:-38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33" type="#_x0000_t202" style="position:absolute;left:0;text-align:left;margin-left:316.75pt;margin-top:352.95pt;width:54.05pt;height:23.45pt;z-index:-38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34" type="#_x0000_t202" style="position:absolute;left:0;text-align:left;margin-left:340.15pt;margin-top:338.3pt;width:43.1pt;height:14.65pt;z-index:-37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35" type="#_x0000_t202" style="position:absolute;left:0;text-align:left;margin-left:354.8pt;margin-top:316.35pt;width:61.45pt;height:21.95pt;z-index:-37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36" type="#_x0000_t202" style="position:absolute;left:0;text-align:left;margin-left:376.8pt;margin-top:288.5pt;width:59.6pt;height:27.85pt;z-index:-37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37" type="#_x0000_t202" style="position:absolute;left:0;text-align:left;margin-left:404.65pt;margin-top:266.55pt;width:43.1pt;height:21.95pt;z-index:-37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8. Define URL Encoding?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URL encoding involves replacing all unsafe and nonprintable characters with a percent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(%) followed by two hexadecimal digits corresponding to the character's ASCII value.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List the goals of SGML?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2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To manage the flow of millions of pages.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2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structuring information exchange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2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modeling inter-document linkages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2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For managing information flows between departments and weapons systems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10. What is a Recommendation?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Recommendation is not an actual software product, but a document that specifies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technology’s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role, syntax rules.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11. Define DTD?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DTD is a set of rules that specifies how to use XML markup. It contains specifications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each element, including what the element's attributes are, what values the attributes can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and what elements can be contained in others.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12. Name some browsers?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Microsoft Internet explorer, Netscape, Google Chrome, Mozilla Firefox.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13. Define MIME?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MIME (Multipurpose Internet Mail Extensions) is an open standard for sending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multipart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multimedia data through Internet email.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14. What are the sequences of steps for each HTTP request from a client to the server?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2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Making the connection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2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Making a request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2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response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2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Closing the connection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15. Define Encapsulation?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Placing the data inside a package of headers is known as encapsulation.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16. What is meant by Stateless Connection?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 web server receives a HTTP request from a web browser it evaluates the request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returns the requested document, if it exists, and then breaks the HTTP connection. This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preceded by the response header, which has details about how to display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will be sent by the server. Each time a request is made to the server, it is as if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was no prior connection and each request can yield only a single document. This 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Stateless Connection.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17. Name some web servers?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Microsoft Internet Information Services (IIS), Apache.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038" type="#_x0000_t202" style="position:absolute;left:0;text-align:left;margin-left:149.75pt;margin-top:524.35pt;width:43.1pt;height:19.05pt;z-index:-37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39" type="#_x0000_t202" style="position:absolute;left:0;text-align:left;margin-left:168.75pt;margin-top:505.35pt;width:43.1pt;height:19pt;z-index:-37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0" type="#_x0000_t202" style="position:absolute;left:0;text-align:left;margin-left:187.8pt;margin-top:486.3pt;width:43.1pt;height:19.05pt;z-index:-37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1" type="#_x0000_t202" style="position:absolute;left:0;text-align:left;margin-left:206.85pt;margin-top:457pt;width:61.4pt;height:29.3pt;z-index:-37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2" type="#_x0000_t202" style="position:absolute;left:0;text-align:left;margin-left:236.15pt;margin-top:427.7pt;width:61.4pt;height:29.3pt;z-index:-37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3" type="#_x0000_t202" style="position:absolute;left:0;text-align:left;margin-left:265.45pt;margin-top:404.25pt;width:61.45pt;height:23.45pt;z-index:-37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4" type="#_x0000_t202" style="position:absolute;left:0;text-align:left;margin-left:288.9pt;margin-top:376.4pt;width:59.55pt;height:27.85pt;z-index:-36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5" type="#_x0000_t202" style="position:absolute;left:0;text-align:left;margin-left:316.75pt;margin-top:352.95pt;width:54.05pt;height:23.45pt;z-index:-36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6" type="#_x0000_t202" style="position:absolute;left:0;text-align:left;margin-left:340.15pt;margin-top:338.3pt;width:43.1pt;height:14.65pt;z-index:-36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7" type="#_x0000_t202" style="position:absolute;left:0;text-align:left;margin-left:354.8pt;margin-top:316.35pt;width:61.45pt;height:21.95pt;z-index:-36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8" type="#_x0000_t202" style="position:absolute;left:0;text-align:left;margin-left:376.8pt;margin-top:288.5pt;width:59.6pt;height:27.85pt;z-index:-36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49" type="#_x0000_t202" style="position:absolute;left:0;text-align:left;margin-left:404.65pt;margin-top:266.55pt;width:43.1pt;height:21.95pt;z-index:-36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18. What are the common HTTP request types?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19. What is a GET request?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get request typically gets information from a server. Common use of get requests is to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retrieve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HTML document or an image.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What is a POST request?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post request typically posts or sends data to a server. Common use of post requests is to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information to server such as authentication information.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21. Name some Recommendations by W3C?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XHTML, CSS, HTML, XML.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22. Explain the syntax of &lt;frame&gt; tags in detail?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&lt;frameset rows=” “, cols=” “&gt;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&lt;frame name=” “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&lt;frame name=” “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&lt;frame name=” “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=” “&gt;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=” “&gt;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=” “&gt;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170" w:space="10"/>
            <w:col w:w="806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&lt;/frameset&gt;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23. Name the three flavors of Document Type declaration?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1.Strict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2.Transitional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3.Frameset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24. What are the three types of list supported by HTML?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1.Unordered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2.Ordered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3.Definition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25. Define an HTML Form?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HTML Form is used to allow a user to input data on a web page. The value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required action attribute specifies a URL to which the information collected on the form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sent when the user submits the form.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4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673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UNIT-II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What are Style Sheets?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Style sheets are collections of style information that are applied to plain text. Style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includes font attributes such as type size, special effects (bold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italic,underline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alignment. Style sheets also provide broader formatting instructions by specifying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quantities such as line spacing and left and right margins.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79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5848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3 / 34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050" type="#_x0000_t202" style="position:absolute;left:0;text-align:left;margin-left:149.75pt;margin-top:524.35pt;width:43.1pt;height:19.05pt;z-index:-36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51" type="#_x0000_t202" style="position:absolute;left:0;text-align:left;margin-left:168.75pt;margin-top:505.35pt;width:43.1pt;height:19pt;z-index:-36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52" type="#_x0000_t202" style="position:absolute;left:0;text-align:left;margin-left:187.8pt;margin-top:486.3pt;width:43.1pt;height:19.05pt;z-index:-36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53" type="#_x0000_t202" style="position:absolute;left:0;text-align:left;margin-left:206.85pt;margin-top:457pt;width:61.4pt;height:29.3pt;z-index:-36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54" type="#_x0000_t202" style="position:absolute;left:0;text-align:left;margin-left:236.15pt;margin-top:427.7pt;width:61.4pt;height:29.3pt;z-index:-35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55" type="#_x0000_t202" style="position:absolute;left:0;text-align:left;margin-left:265.45pt;margin-top:404.25pt;width:61.45pt;height:23.45pt;z-index:-35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56" type="#_x0000_t202" style="position:absolute;left:0;text-align:left;margin-left:288.9pt;margin-top:376.4pt;width:59.55pt;height:27.85pt;z-index:-35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57" type="#_x0000_t202" style="position:absolute;left:0;text-align:left;margin-left:316.75pt;margin-top:352.95pt;width:54.05pt;height:23.45pt;z-index:-35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58" type="#_x0000_t202" style="position:absolute;left:0;text-align:left;margin-left:340.15pt;margin-top:338.3pt;width:43.1pt;height:14.65pt;z-index:-35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59" type="#_x0000_t202" style="position:absolute;left:0;text-align:left;margin-left:354.8pt;margin-top:316.35pt;width:61.45pt;height:21.95pt;z-index:-35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60" type="#_x0000_t202" style="position:absolute;left:0;text-align:left;margin-left:376.8pt;margin-top:288.5pt;width:59.6pt;height:27.85pt;z-index:-35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61" type="#_x0000_t202" style="position:absolute;left:0;text-align:left;margin-left:404.65pt;margin-top:266.55pt;width:43.1pt;height:21.95pt;z-index:-35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Give the elements to write a script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?`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&lt;script type=”text/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”&gt; write script here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&lt;/script&gt;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210" w:space="10"/>
            <w:col w:w="5020"/>
          </w:cols>
          <w:noEndnote/>
        </w:sect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List down the ways of including style information in a document?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1.Linked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Styles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-Style information is read from a separate file that is specified in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&lt;LINK&gt; tag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2.Embedded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Styles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-Style information is defined in the document head using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40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&lt;STYLE&gt; and &lt;/STYLE&gt; tags.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3.Inline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Styles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-Style information is placed inside an HTML tag and applies to all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between that tag and it companion closing tag.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40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4. What is the use of method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ParseInt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PareseInt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converts integer in string format to its corresponding numeric value.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40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Define cascading?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Cascading refers to a certain set of rules that browsers use to determine how to use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style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information. Such a set of rules is useful in the event of conflicting style information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rules would give the browser a way to determine which style is given precedence.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403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6. How will you create an array using JavaScript?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newarray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new array (size);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7. What are the style precedence rules when using multiple approaches?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Inline styles override both linked style sheets and style information stored in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0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head with &lt;STYLE&gt; tag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Styles defined in the document head override linked style sheets.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Linked style sheets override browser defaults.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403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8. Give some methods of String Object?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concat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string),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indexOf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(string, start),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lastIndexOf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(string, start),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substr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(start, length),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substring(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start, end),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toLowercase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toUpperCase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(),split(token)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List down font characteristics permitted in Style Sheets.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1.font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-family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2.font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-size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3.font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-weight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4.font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-style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5.font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-variant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403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10. Give some methods of Date Object?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getDate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gatDay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getHours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getMonth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getMinutes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getSeconds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hetFullYear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()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11. Define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Scriptlets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Scriptlets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enable you to create small, reusable web applications that can be used in any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page.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Scriptlets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created using HTML, scripting and Dynamic HTML. To include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an HTML document use the &lt;OBJECT&gt; tag.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403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12. What are the three values the user defined compare function for sorting array should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85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return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062" type="#_x0000_t202" style="position:absolute;left:0;text-align:left;margin-left:149.75pt;margin-top:524.35pt;width:43.1pt;height:19.05pt;z-index:-35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63" type="#_x0000_t202" style="position:absolute;left:0;text-align:left;margin-left:168.75pt;margin-top:505.35pt;width:43.1pt;height:19pt;z-index:-35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64" type="#_x0000_t202" style="position:absolute;left:0;text-align:left;margin-left:187.8pt;margin-top:486.3pt;width:43.1pt;height:19.05pt;z-index:-34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65" type="#_x0000_t202" style="position:absolute;left:0;text-align:left;margin-left:206.85pt;margin-top:457pt;width:61.4pt;height:29.3pt;z-index:-34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66" type="#_x0000_t202" style="position:absolute;left:0;text-align:left;margin-left:236.15pt;margin-top:427.7pt;width:61.4pt;height:29.3pt;z-index:-34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67" type="#_x0000_t202" style="position:absolute;left:0;text-align:left;margin-left:265.45pt;margin-top:404.25pt;width:61.45pt;height:23.45pt;z-index:-34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68" type="#_x0000_t202" style="position:absolute;left:0;text-align:left;margin-left:288.9pt;margin-top:376.4pt;width:59.55pt;height:27.85pt;z-index:-34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69" type="#_x0000_t202" style="position:absolute;left:0;text-align:left;margin-left:316.75pt;margin-top:352.95pt;width:54.05pt;height:23.45pt;z-index:-34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70" type="#_x0000_t202" style="position:absolute;left:0;text-align:left;margin-left:340.15pt;margin-top:338.3pt;width:43.1pt;height:14.65pt;z-index:-34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71" type="#_x0000_t202" style="position:absolute;left:0;text-align:left;margin-left:354.8pt;margin-top:316.35pt;width:61.45pt;height:21.95pt;z-index:-34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72" type="#_x0000_t202" style="position:absolute;left:0;text-align:left;margin-left:376.8pt;margin-top:288.5pt;width:59.6pt;height:27.85pt;z-index:-34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73" type="#_x0000_t202" style="position:absolute;left:0;text-align:left;margin-left:404.65pt;margin-top:266.55pt;width:43.1pt;height:21.95pt;z-index:-34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negative value if the first argument is less than the second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2.Zero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if both argument are equal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positive value if the first argument is greater than the second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13. Give some methods of Document Object?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writeln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(), cookie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Write a script to display the position of mouse click?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html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&lt;script type = "text/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start()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{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alert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event.offsetX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+","+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event.offsetY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70" w:space="10"/>
            <w:col w:w="866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}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&lt;/script&gt;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&lt;/head&gt;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&lt;body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onclick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start(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&lt;p&gt;Welcome to our Web page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!&lt;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/p&gt;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&lt;/body&gt;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&lt;/html&gt;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403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15. Give some methods of window object?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name, options), prompt (message, default),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close(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), focus()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16. How will you create an event for an element?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&lt;script type =”text/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for=”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objectname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event=”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eventname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//code to handle event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&lt;/script&gt;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17. What is Margin Collapse?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two consecutive block boxes are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rendered(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the first on top of second),a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rule called margin collapse is used to determine the vertical separation between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boxes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bottom margin of the first box and the top margin of the second box are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collapsed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into a single margin.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18. List the JavaScript global objects?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escape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isFinite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parseFloat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parseInt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unEscape</w:t>
      </w:r>
      <w:proofErr w:type="spellEnd"/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.What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is Half-Leading?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height of a line box is greater than the character cell height, then the character cells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vertically centered within the line box. The distance between the top of a character cell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top of a line box is called half-leading.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074" type="#_x0000_t202" style="position:absolute;left:0;text-align:left;margin-left:149.75pt;margin-top:524.35pt;width:43.1pt;height:19.05pt;z-index:-33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75" type="#_x0000_t202" style="position:absolute;left:0;text-align:left;margin-left:168.75pt;margin-top:505.35pt;width:43.1pt;height:19pt;z-index:-33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76" type="#_x0000_t202" style="position:absolute;left:0;text-align:left;margin-left:187.8pt;margin-top:486.3pt;width:43.1pt;height:19.05pt;z-index:-33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77" type="#_x0000_t202" style="position:absolute;left:0;text-align:left;margin-left:206.85pt;margin-top:457pt;width:61.4pt;height:29.3pt;z-index:-33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78" type="#_x0000_t202" style="position:absolute;left:0;text-align:left;margin-left:236.15pt;margin-top:427.7pt;width:61.4pt;height:29.3pt;z-index:-33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79" type="#_x0000_t202" style="position:absolute;left:0;text-align:left;margin-left:265.45pt;margin-top:404.25pt;width:61.45pt;height:23.45pt;z-index:-33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80" type="#_x0000_t202" style="position:absolute;left:0;text-align:left;margin-left:288.9pt;margin-top:376.4pt;width:59.55pt;height:27.85pt;z-index:-33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81" type="#_x0000_t202" style="position:absolute;left:0;text-align:left;margin-left:316.75pt;margin-top:352.95pt;width:54.05pt;height:23.45pt;z-index:-33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82" type="#_x0000_t202" style="position:absolute;left:0;text-align:left;margin-left:340.15pt;margin-top:338.3pt;width:43.1pt;height:14.65pt;z-index:-33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83" type="#_x0000_t202" style="position:absolute;left:0;text-align:left;margin-left:354.8pt;margin-top:316.35pt;width:61.45pt;height:21.95pt;z-index:-33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84" type="#_x0000_t202" style="position:absolute;left:0;text-align:left;margin-left:376.8pt;margin-top:288.5pt;width:59.6pt;height:27.85pt;z-index:-32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85" type="#_x0000_t202" style="position:absolute;left:0;text-align:left;margin-left:404.65pt;margin-top:266.55pt;width:43.1pt;height:21.95pt;z-index:-32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Define CSS shortcut property?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a property that allows values to be specified for several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nonshorthand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properties with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single declaration. Example: line-height property.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7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627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UNIT-III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What is a DOM?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Document Object Model is an application programming interface that defines how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programs can access and manipulate the HTML document currently displayed by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browser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What is an Event?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event in a browser is an occurrence of potential interest. Example events are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moving over an element.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mouse button being clicked, or a key being pressed. Each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event has an abbreviated name associated with it.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Define Intrinsic Event handling.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Browser-based java script programs are event-driven.ie, the java script functions are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response to various user actions, such as clicking a button, or moving the mouse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certain element.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What is Event listener in DOM?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event listener is a function that takes a single argument that is an instance of Event.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addEventListener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() method on a node object associates an event listener with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event occurring on that node.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Differentiate Dynamic document with Static document?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HTML document that contains scripting is called a dynamic document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whereas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simple HTML document without scripting is known as a static document.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6. What are the stages in a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Servlet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life cycle?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1.init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()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2.service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()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3.destroy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()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7. What are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Servlets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small program that runs on a server, the term usually refers to a Java applet that runs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Web server environment. This is analogous to a Java applet that runs within a Web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browser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environment. Java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becoming increasingly popular as an alternative to CGI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programs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biggest difference between the two is that a Java applet is persistent.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8. What do you mean by Server-side?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Occurring on the server side of a client-server system.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example, on the World Wide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Web, CGI scripts are server-side applications because they run on the Web server. In contrast,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51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086" type="#_x0000_t202" style="position:absolute;left:0;text-align:left;margin-left:149.75pt;margin-top:524.35pt;width:43.1pt;height:19.05pt;z-index:-32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87" type="#_x0000_t202" style="position:absolute;left:0;text-align:left;margin-left:168.75pt;margin-top:505.35pt;width:43.1pt;height:19pt;z-index:-32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88" type="#_x0000_t202" style="position:absolute;left:0;text-align:left;margin-left:187.8pt;margin-top:486.3pt;width:43.1pt;height:19.05pt;z-index:-32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89" type="#_x0000_t202" style="position:absolute;left:0;text-align:left;margin-left:206.85pt;margin-top:457pt;width:61.4pt;height:29.3pt;z-index:-32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90" type="#_x0000_t202" style="position:absolute;left:0;text-align:left;margin-left:236.15pt;margin-top:427.7pt;width:61.4pt;height:29.3pt;z-index:-32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91" type="#_x0000_t202" style="position:absolute;left:0;text-align:left;margin-left:265.45pt;margin-top:404.25pt;width:61.45pt;height:23.45pt;z-index:-32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92" type="#_x0000_t202" style="position:absolute;left:0;text-align:left;margin-left:288.9pt;margin-top:376.4pt;width:59.55pt;height:27.85pt;z-index:-32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93" type="#_x0000_t202" style="position:absolute;left:0;text-align:left;margin-left:316.75pt;margin-top:352.95pt;width:54.05pt;height:23.45pt;z-index:-32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94" type="#_x0000_t202" style="position:absolute;left:0;text-align:left;margin-left:340.15pt;margin-top:338.3pt;width:43.1pt;height:14.65pt;z-index:-31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95" type="#_x0000_t202" style="position:absolute;left:0;text-align:left;margin-left:354.8pt;margin-top:316.35pt;width:61.45pt;height:21.95pt;z-index:-31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96" type="#_x0000_t202" style="position:absolute;left:0;text-align:left;margin-left:376.8pt;margin-top:288.5pt;width:59.6pt;height:27.85pt;z-index:-31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97" type="#_x0000_t202" style="position:absolute;left:0;text-align:left;margin-left:404.65pt;margin-top:266.55pt;width:43.1pt;height:21.95pt;z-index:-31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JavaScript scripts are client-side because they are executed by your browser (the client). Java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applets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either server-side or client- side depending on which computer (the server 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client) executes them.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What is a Session?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collection of HTTP requests all associated with a single session ID is known as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Each HTTP request is examined by the server to see if it contains a special identifier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session ID.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10. What are Cookies?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cookie is a Name-value pair that a web server sends to a client machine as part of an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HTTP response, specifically through the Set-Cookie header field.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Browsers will store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pairs found in the response in a file on the client machine.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11. Define a Thread?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thread is the java VM’s abstract representation of the processing to be performed to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accomplish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particular task, possibly concurrently with other tasks.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12. Give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examples of the types of information that are not part of a thread’s state.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1.Instance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Variables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2.Class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variables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3.Files,databases,other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servers and any resource external to the java VM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13. When the threads are said to be deadlocked?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 an application has two or more locks, it is possible to reach a state in which there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two threads, each holding a lock for which the other is waiting. The threads are said to be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deadlocked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neither will complete execution.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14. What is rollover effect?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image changes when we place the mouse over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,and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changes back when the mouse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moves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away from the image.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Give the functions of the HTML Intrinsic Event attributes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onmousedown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onmouseup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onmousedown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”-The mouse has been clicked over the element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onmouseup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”-The mouse has been released over the element.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16. Define a bubbling listener.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bubbling listener is a listener associated with the ancestor of the target node and that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created with a call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addEventlistener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() that had its third argument set to false.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17. What are the actions involved in a </w:t>
      </w:r>
      <w:proofErr w:type="spellStart"/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doGet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(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)method?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1.Set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HTTP Content-Type header of the response.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2.Obtain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PrintWriter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 from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HttpServletResponse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parameter object.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098" type="#_x0000_t202" style="position:absolute;left:0;text-align:left;margin-left:149.75pt;margin-top:524.35pt;width:43.1pt;height:19.05pt;z-index:-31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099" type="#_x0000_t202" style="position:absolute;left:0;text-align:left;margin-left:168.75pt;margin-top:505.35pt;width:43.1pt;height:19pt;z-index:-31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0" type="#_x0000_t202" style="position:absolute;left:0;text-align:left;margin-left:187.8pt;margin-top:486.3pt;width:43.1pt;height:19.05pt;z-index:-31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1" type="#_x0000_t202" style="position:absolute;left:0;text-align:left;margin-left:206.85pt;margin-top:457pt;width:61.4pt;height:29.3pt;z-index:-31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2" type="#_x0000_t202" style="position:absolute;left:0;text-align:left;margin-left:236.15pt;margin-top:427.7pt;width:61.4pt;height:29.3pt;z-index:-31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3" type="#_x0000_t202" style="position:absolute;left:0;text-align:left;margin-left:265.45pt;margin-top:404.25pt;width:61.45pt;height:23.45pt;z-index:-31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4" type="#_x0000_t202" style="position:absolute;left:0;text-align:left;margin-left:288.9pt;margin-top:376.4pt;width:59.55pt;height:27.85pt;z-index:-30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5" type="#_x0000_t202" style="position:absolute;left:0;text-align:left;margin-left:316.75pt;margin-top:352.95pt;width:54.05pt;height:23.45pt;z-index:-30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6" type="#_x0000_t202" style="position:absolute;left:0;text-align:left;margin-left:340.15pt;margin-top:338.3pt;width:43.1pt;height:14.65pt;z-index:-30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7" type="#_x0000_t202" style="position:absolute;left:0;text-align:left;margin-left:354.8pt;margin-top:316.35pt;width:61.45pt;height:21.95pt;z-index:-30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8" type="#_x0000_t202" style="position:absolute;left:0;text-align:left;margin-left:376.8pt;margin-top:288.5pt;width:59.6pt;height:27.85pt;z-index:-30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09" type="#_x0000_t202" style="position:absolute;left:0;text-align:left;margin-left:404.65pt;margin-top:266.55pt;width:43.1pt;height:21.95pt;z-index:-30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3.Output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valid HTML document to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PrintWriter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4.Close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PrintWriter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18. Illustrate the general steps to run a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servlet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1.Compile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 an appropriate compiler version.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2.Copy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resulting .class file to the appropriate directory for our java-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</w:t>
      </w:r>
      <w:proofErr w:type="spellEnd"/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3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capable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server.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3.Start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server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4.Navigate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URL corresponding to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19. Define a parameter name or value?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parameter name or value can be composed of any sequence of 8-bit characters,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control characters and other nonprinting characters.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name or value contains any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nonalphanumeric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characters then the name or value will undergo a transformation known as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url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encoding.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How to terminate a Session?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Http Session interface defines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setMaxInactiveInterval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interval)method that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takes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integer argument interval representing a number of seconds.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more than interval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seconds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elapse between any two HTTP requests to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user represented by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Http Session object, then the users session will expire before the second of these two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requests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processed.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.Define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function 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HttpServletRequest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Methods”StringBuffer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getRequestURL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)”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Return a string buffer containing the URL used to access this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excluding any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string appended to the URL as well as 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jsessionidpath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parameter.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8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632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UNIT-IV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Define Java Server Pages?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can be defined as one instantiation of a class of related technologies that facilitate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separate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development of a website’s presentation and logic. The key contribution of these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to embed program code related to presentation within a document.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2. What is a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Scriplet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Scriplet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fragment of java code that is embedded within the JSP document.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What are the drawbacks of two-step approach in JSP over direct interpretation?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1.Debugging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2.Delay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during the first time a JSP document is requested.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110" type="#_x0000_t202" style="position:absolute;left:0;text-align:left;margin-left:187.8pt;margin-top:486.3pt;width:43.1pt;height:19.05pt;z-index:-30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11" type="#_x0000_t202" style="position:absolute;left:0;text-align:left;margin-left:206.85pt;margin-top:457pt;width:61.4pt;height:29.3pt;z-index:-30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12" type="#_x0000_t202" style="position:absolute;left:0;text-align:left;margin-left:149.75pt;margin-top:524.35pt;width:43.1pt;height:19.05pt;z-index:-30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13" type="#_x0000_t202" style="position:absolute;left:0;text-align:left;margin-left:168.75pt;margin-top:505.35pt;width:43.1pt;height:19pt;z-index:-30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14" type="#_x0000_t202" style="position:absolute;left:0;text-align:left;margin-left:236.15pt;margin-top:427.7pt;width:61.4pt;height:29.3pt;z-index:-29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15" type="#_x0000_t202" style="position:absolute;left:0;text-align:left;margin-left:265.45pt;margin-top:404.25pt;width:61.45pt;height:23.45pt;z-index:-29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16" type="#_x0000_t202" style="position:absolute;left:0;text-align:left;margin-left:288.9pt;margin-top:376.4pt;width:59.55pt;height:27.85pt;z-index:-29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17" type="#_x0000_t202" style="position:absolute;left:0;text-align:left;margin-left:316.75pt;margin-top:352.95pt;width:54.05pt;height:23.45pt;z-index:-29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18" type="#_x0000_t202" style="position:absolute;left:0;text-align:left;margin-left:340.15pt;margin-top:338.3pt;width:43.1pt;height:14.65pt;z-index:-29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19" type="#_x0000_t202" style="position:absolute;left:0;text-align:left;margin-left:354.8pt;margin-top:316.35pt;width:61.45pt;height:21.95pt;z-index:-29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20" type="#_x0000_t202" style="position:absolute;left:0;text-align:left;margin-left:376.8pt;margin-top:288.5pt;width:59.6pt;height:27.85pt;z-index:-29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21" type="#_x0000_t202" style="position:absolute;left:0;text-align:left;margin-left:404.65pt;margin-top:266.55pt;width:43.1pt;height:21.95pt;z-index:-29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Define a Web Application?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implement larger tasks, a large collection of resources such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,JSP</w:t>
      </w:r>
      <w:proofErr w:type="spellEnd"/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Utility and Support Java Classes, Static HTML documents, Style Sheets, JavaScript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Images are needed that work together in order to provide what appears to an end user to be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single software application.. Such a collection of resources is known as a web application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Write the steps for installing a Web Application?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1.Create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directory under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webapps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subdirectory.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2.Place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JSP document in the new subdirectory.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3.Deploy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application to the sever.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6. What is meant by deploying the application to the server?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the installation of a web application, after loading the JSP document in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subdirectory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the server have to be notified that a new web application is available. This step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known as deploying the application to the server.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7. Define a Deployment Descriptor?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value to be displayed in the Display Name field is one of the pieces of information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associated with a web application through an XML document called a deployment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descriptor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8. Specify the use of the deployment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scriptor element “login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defines how the container should request user-name and password information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user attempts to access a protected resource.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How a URL pattern is interpreted?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the server receives a request for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,it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first selects the web application that will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handle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request. It chooses the application that has the longest context path matching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prefix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path portion of the URL.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10. Name the three types of information available in a valid JSP document?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1.JSP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markup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2.Expression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Language(EL)expressions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3.Template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11. What are the two contexts by which an EL expression can be invoked?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1.Within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template data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2.Within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certain attribute values in JSP markup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12. What are the Literals that can be used in 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EL?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Booleans-True and False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122" type="#_x0000_t202" style="position:absolute;left:0;text-align:left;margin-left:149.75pt;margin-top:524.35pt;width:43.1pt;height:19.05pt;z-index:-29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23" type="#_x0000_t202" style="position:absolute;left:0;text-align:left;margin-left:168.75pt;margin-top:505.35pt;width:43.1pt;height:19pt;z-index:-29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24" type="#_x0000_t202" style="position:absolute;left:0;text-align:left;margin-left:187.8pt;margin-top:486.3pt;width:43.1pt;height:19.05pt;z-index:-28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25" type="#_x0000_t202" style="position:absolute;left:0;text-align:left;margin-left:206.85pt;margin-top:457pt;width:61.4pt;height:29.3pt;z-index:-28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26" type="#_x0000_t202" style="position:absolute;left:0;text-align:left;margin-left:236.15pt;margin-top:427.7pt;width:61.4pt;height:29.3pt;z-index:-28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27" type="#_x0000_t202" style="position:absolute;left:0;text-align:left;margin-left:265.45pt;margin-top:404.25pt;width:61.45pt;height:23.45pt;z-index:-28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28" type="#_x0000_t202" style="position:absolute;left:0;text-align:left;margin-left:288.9pt;margin-top:376.4pt;width:59.55pt;height:27.85pt;z-index:-28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29" type="#_x0000_t202" style="position:absolute;left:0;text-align:left;margin-left:316.75pt;margin-top:352.95pt;width:54.05pt;height:23.45pt;z-index:-28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30" type="#_x0000_t202" style="position:absolute;left:0;text-align:left;margin-left:340.15pt;margin-top:338.3pt;width:43.1pt;height:14.65pt;z-index:-28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31" type="#_x0000_t202" style="position:absolute;left:0;text-align:left;margin-left:354.8pt;margin-top:316.35pt;width:61.45pt;height:21.95pt;z-index:-28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32" type="#_x0000_t202" style="position:absolute;left:0;text-align:left;margin-left:376.8pt;margin-top:288.5pt;width:59.6pt;height:27.85pt;z-index:-28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33" type="#_x0000_t202" style="position:absolute;left:0;text-align:left;margin-left:404.65pt;margin-top:266.55pt;width:43.1pt;height:21.95pt;z-index:-28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2.Decimal,Integer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Floating point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3.Reserved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word-Null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13. Name the reserved words in EL?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2.div 3.empty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4.eq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7.gt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5.false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6.ge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9.null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50" w:space="10"/>
            <w:col w:w="9380"/>
          </w:cols>
          <w:noEndnote/>
        </w:sect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14. What is the function of EL implicit objects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pageScope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and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requestScope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pageScope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-Values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accessible via calls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page.getAttribute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()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requestScope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Values accessible via calls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requestpage.getAttribute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()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15. Name the two types of directives available for use in a JSP document?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Page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-The page directive(directive. page element) has a variety of attributes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93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 be set.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2.Include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-The include directive(directive. include element) imports text from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file into the JSP document at the point at which the directive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appears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16. What is known as a Translation Unit?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top-level JSP document plus all of the segments it includes either directly or indirectly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 directives in segments is known as a translation unit, because the translator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effectively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assembles all of the text from these files into a single JSP document which is then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translated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17. What are the three categories of JSP element types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1.Scripting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2.Directive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3.Action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18. Explain the JSP action element?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an element that is translated into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javaservlet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code that performs some action. These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 standard actions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the actions that are required by the JSP specification to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provided by any JSP-compliant container. The JSP tag library mechanism allows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 elements to be used within a JSP document, which provide custom actions.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19. Give some JSTL Core actions and their functions.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set-Assign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value to a scoped variable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remove-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Destroy a Scoped variable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134" type="#_x0000_t202" style="position:absolute;left:0;text-align:left;margin-left:149.75pt;margin-top:524.35pt;width:43.1pt;height:19.05pt;z-index:-27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35" type="#_x0000_t202" style="position:absolute;left:0;text-align:left;margin-left:168.75pt;margin-top:505.35pt;width:43.1pt;height:19pt;z-index:-27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36" type="#_x0000_t202" style="position:absolute;left:0;text-align:left;margin-left:187.8pt;margin-top:486.3pt;width:43.1pt;height:19.05pt;z-index:-27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37" type="#_x0000_t202" style="position:absolute;left:0;text-align:left;margin-left:206.85pt;margin-top:457pt;width:61.4pt;height:29.3pt;z-index:-27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38" type="#_x0000_t202" style="position:absolute;left:0;text-align:left;margin-left:236.15pt;margin-top:427.7pt;width:61.4pt;height:29.3pt;z-index:-27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39" type="#_x0000_t202" style="position:absolute;left:0;text-align:left;margin-left:265.45pt;margin-top:404.25pt;width:61.45pt;height:23.45pt;z-index:-27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40" type="#_x0000_t202" style="position:absolute;left:0;text-align:left;margin-left:288.9pt;margin-top:376.4pt;width:59.55pt;height:27.85pt;z-index:-27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41" type="#_x0000_t202" style="position:absolute;left:0;text-align:left;margin-left:316.75pt;margin-top:352.95pt;width:54.05pt;height:23.45pt;z-index:-27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42" type="#_x0000_t202" style="position:absolute;left:0;text-align:left;margin-left:340.15pt;margin-top:338.3pt;width:43.1pt;height:14.65pt;z-index:-27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43" type="#_x0000_t202" style="position:absolute;left:0;text-align:left;margin-left:354.8pt;margin-top:316.35pt;width:61.45pt;height:21.95pt;z-index:-27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44" type="#_x0000_t202" style="position:absolute;left:0;text-align:left;margin-left:376.8pt;margin-top:288.5pt;width:59.6pt;height:27.85pt;z-index:-26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45" type="#_x0000_t202" style="position:absolute;left:0;text-align:left;margin-left:404.65pt;margin-top:266.55pt;width:43.1pt;height:21.95pt;z-index:-26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Create a URL with query string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forEach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Iterate over a collection of items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Define a Scoped variable.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a non implicit EL variable, that is an attribute of one of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page ,request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session,or</w:t>
      </w:r>
      <w:proofErr w:type="spell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objects. The object containing the attribute is called the scope of the variable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name scoped variable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21. Define JavaBeans Technology.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simple mechanism to call java methods from within a JSP document.JSP provides such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mechanism through its support for JavaBeans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classes.If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java class is written so as to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certain aspects of the JavaBeans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Specification,the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certain methods of this class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called from a JSP document.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22. Describe the Model-View-Controller paradigm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real-world web applications are much larger and may contain a large number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components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such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JSP documents and numerous support files such as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JavaBeans classes.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While there are many possible ways of organizing the components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support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files for such an application, one approach called the model-view-controller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paradigm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widely used in one form or another in many web applications.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23. Define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PHP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:Hypertext</w:t>
      </w:r>
      <w:proofErr w:type="spellEnd"/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Preprocessor.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PHP is a Perl-like scripting language that can be embedded in HTML documents much as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Scriplets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embedded in JSP pages or scripting code in ASP. The syntax&lt;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php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…?&gt;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used to embed PHP code which means that an XML parser will interpret the tags as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XML processing instructions with target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24. Define ColdFusion®.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the technology for embedding program logic in HTML documents. All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logic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embedded as XML elements, so a Cold Fusion document is XML compatible.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ColdFusion document may also contain expressions enclosed in # characters, which are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evaluated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a ColdFusion document is requested and replaced with the values obtained.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680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UNIT-V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Define a Web Service.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web service is a server application that uses HTTP to accept and return SOAP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579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11 / 34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146" type="#_x0000_t202" style="position:absolute;left:0;text-align:left;margin-left:149.75pt;margin-top:524.35pt;width:43.1pt;height:19.05pt;z-index:-26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47" type="#_x0000_t202" style="position:absolute;left:0;text-align:left;margin-left:168.75pt;margin-top:505.35pt;width:43.1pt;height:19pt;z-index:-26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48" type="#_x0000_t202" style="position:absolute;left:0;text-align:left;margin-left:187.8pt;margin-top:486.3pt;width:43.1pt;height:19.05pt;z-index:-26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49" type="#_x0000_t202" style="position:absolute;left:0;text-align:left;margin-left:206.85pt;margin-top:457pt;width:61.4pt;height:29.3pt;z-index:-26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50" type="#_x0000_t202" style="position:absolute;left:0;text-align:left;margin-left:236.15pt;margin-top:427.7pt;width:61.4pt;height:29.3pt;z-index:-26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51" type="#_x0000_t202" style="position:absolute;left:0;text-align:left;margin-left:265.45pt;margin-top:404.25pt;width:61.45pt;height:23.45pt;z-index:-26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52" type="#_x0000_t202" style="position:absolute;left:0;text-align:left;margin-left:288.9pt;margin-top:376.4pt;width:59.55pt;height:27.85pt;z-index:-26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53" type="#_x0000_t202" style="position:absolute;left:0;text-align:left;margin-left:316.75pt;margin-top:352.95pt;width:54.05pt;height:23.45pt;z-index:-26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54" type="#_x0000_t202" style="position:absolute;left:0;text-align:left;margin-left:340.15pt;margin-top:338.3pt;width:43.1pt;height:14.65pt;z-index:-25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55" type="#_x0000_t202" style="position:absolute;left:0;text-align:left;margin-left:354.8pt;margin-top:316.35pt;width:61.45pt;height:21.95pt;z-index:-25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56" type="#_x0000_t202" style="position:absolute;left:0;text-align:left;margin-left:376.8pt;margin-top:288.5pt;width:59.6pt;height:27.85pt;z-index:-25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57" type="#_x0000_t202" style="position:absolute;left:0;text-align:left;margin-left:404.65pt;margin-top:266.55pt;width:43.1pt;height:21.95pt;z-index:-25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6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where the content of the documents is specified by a WSDL document that uses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6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embedded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XML Schema markup to define data types.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Describe the implementation of Web Service.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web service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accepts HTTP requests from clients and provides an HTTP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each request received. It expects that each HTTP request it receives will contain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SOAP XML document in the body of the request.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SOAP document specifies an operation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6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performed by the web service and supplies input data for that operation.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Define a WSDL.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Web service definition language document for a web service identifies the operations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web service, what the input data to each operation is, and what output data 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produced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operation.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What is known as the Service Endpoint Interface?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starting point for writing a web service using the JWSDP 1.3 tools is writing a Java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interface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specifies the operations that will be provided by the service(essentially an API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service).This is known as the service endpoint interface.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Write the basic rules for service endpoint interface.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interface must extend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java.rmi.Remote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interface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2.Every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 in the interface must throw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java.rmi.RemoteException</w:t>
      </w:r>
      <w:proofErr w:type="spellEnd"/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3.Every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 parameter and every return value must conform to certain restrictions 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3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allowed data types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interface must not contain any public static final declarations.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6. Define XML Schema.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schema defines the structure of XML documents. A key contribution of XML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schema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its definition of a collection of standard data types. Each data type definition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specification of the range of values that can be represented by the data type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details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how to represent those values as strings.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7. What is a deployment descriptor?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Deployment descriptor specifies various configuration parameters.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8. Define Simple Object Access Protocol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.(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SOAP).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is an XML vocabulary that can be used to communicate data and was originally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communicating structured data that might be found in object-oriented programs.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9. What is RPC Representation?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RPC is the generic term for the type of communication used for web service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operations.The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client makes a call to a method or procedure that resides on another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158" type="#_x0000_t202" style="position:absolute;left:0;text-align:left;margin-left:149.75pt;margin-top:524.35pt;width:43.1pt;height:19.05pt;z-index:-25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59" type="#_x0000_t202" style="position:absolute;left:0;text-align:left;margin-left:168.75pt;margin-top:505.35pt;width:43.1pt;height:19pt;z-index:-25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0" type="#_x0000_t202" style="position:absolute;left:0;text-align:left;margin-left:187.8pt;margin-top:486.3pt;width:43.1pt;height:19.05pt;z-index:-25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1" type="#_x0000_t202" style="position:absolute;left:0;text-align:left;margin-left:206.85pt;margin-top:457pt;width:61.4pt;height:29.3pt;z-index:-25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2" type="#_x0000_t202" style="position:absolute;left:0;text-align:left;margin-left:236.15pt;margin-top:427.7pt;width:61.4pt;height:29.3pt;z-index:-25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3" type="#_x0000_t202" style="position:absolute;left:0;text-align:left;margin-left:265.45pt;margin-top:404.25pt;width:61.45pt;height:23.45pt;z-index:-25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4" type="#_x0000_t202" style="position:absolute;left:0;text-align:left;margin-left:288.9pt;margin-top:376.4pt;width:59.55pt;height:27.85pt;z-index:-24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5" type="#_x0000_t202" style="position:absolute;left:0;text-align:left;margin-left:316.75pt;margin-top:352.95pt;width:54.05pt;height:23.45pt;z-index:-24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6" type="#_x0000_t202" style="position:absolute;left:0;text-align:left;margin-left:340.15pt;margin-top:338.3pt;width:43.1pt;height:14.65pt;z-index:-24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7" type="#_x0000_t202" style="position:absolute;left:0;text-align:left;margin-left:354.8pt;margin-top:316.35pt;width:61.45pt;height:21.95pt;z-index:-24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8" type="#_x0000_t202" style="position:absolute;left:0;text-align:left;margin-left:376.8pt;margin-top:288.5pt;width:59.6pt;height:27.85pt;z-index:-24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69" type="#_x0000_t202" style="position:absolute;left:0;text-align:left;margin-left:404.65pt;margin-top:266.55pt;width:43.1pt;height:21.95pt;z-index:-24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machine.This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concept has been implemented in many ways by many programming languages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operating systems.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10. Define a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Struct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thought of as an instance of a class that consists entirely of public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variables. It is simply a container in which data can be stored in named variables.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11. What is literal-encoding?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encoding conforming with the XML schema contained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service’s WSDL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SOAP 1.1 encoding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data.A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literal encoding is indicated within a WSDL by specifying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literal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use attribute of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soap:body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12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.Name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the two operations defined by WSDL 1.1.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1.RPC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2.Document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13. Define Serialization?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flexibility in converting from an internal form of data to a SOAP representation 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serialization and it comes at the price of forcing the software that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deserializes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SOAP representation to be prepared to accept SOAP documents in a variety of forms.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14. Describe the Java support for SOAP?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provides support for creating and manipulating SOAP documents through SAAJ,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SOAP with Attachments API for Java technology.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API is included with JWSDP1.3.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15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.What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are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Serializable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objects?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an object is serialized, the data contained within the object is transformed into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stream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bytes representing the data. This object data stream can then be stored in a file,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transmitted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over a communications network, or treated like any other stream of data.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16. Name the methods of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HttpServletRequest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interface?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String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getParameter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string name), string[]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getParameterValues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(String name),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cookie[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getCookies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HttpSession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boolen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create)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17. What are directives?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Directives are messages to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container that enables the programmer to specify page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settings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to include content from other resources and to specify custom-tag libraries for use in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JSP.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18. Name the Header Child Element Attributes in SOAP?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1.must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understand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2.encoding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style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170" type="#_x0000_t202" style="position:absolute;left:0;text-align:left;margin-left:149.75pt;margin-top:524.35pt;width:43.1pt;height:19.05pt;z-index:-24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71" type="#_x0000_t202" style="position:absolute;left:0;text-align:left;margin-left:168.75pt;margin-top:505.35pt;width:43.1pt;height:19pt;z-index:-24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72" type="#_x0000_t202" style="position:absolute;left:0;text-align:left;margin-left:187.8pt;margin-top:486.3pt;width:43.1pt;height:19.05pt;z-index:-24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73" type="#_x0000_t202" style="position:absolute;left:0;text-align:left;margin-left:206.85pt;margin-top:457pt;width:61.4pt;height:29.3pt;z-index:-24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74" type="#_x0000_t202" style="position:absolute;left:0;text-align:left;margin-left:236.15pt;margin-top:427.7pt;width:61.4pt;height:29.3pt;z-index:-23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75" type="#_x0000_t202" style="position:absolute;left:0;text-align:left;margin-left:265.45pt;margin-top:404.25pt;width:61.45pt;height:23.45pt;z-index:-23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76" type="#_x0000_t202" style="position:absolute;left:0;text-align:left;margin-left:288.9pt;margin-top:376.4pt;width:59.55pt;height:27.85pt;z-index:-23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77" type="#_x0000_t202" style="position:absolute;left:0;text-align:left;margin-left:316.75pt;margin-top:352.95pt;width:54.05pt;height:23.45pt;z-index:-23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78" type="#_x0000_t202" style="position:absolute;left:0;text-align:left;margin-left:340.15pt;margin-top:338.3pt;width:43.1pt;height:14.65pt;z-index:-23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79" type="#_x0000_t202" style="position:absolute;left:0;text-align:left;margin-left:354.8pt;margin-top:316.35pt;width:61.45pt;height:21.95pt;z-index:-23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80" type="#_x0000_t202" style="position:absolute;left:0;text-align:left;margin-left:376.8pt;margin-top:288.5pt;width:59.6pt;height:27.85pt;z-index:-23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81" type="#_x0000_t202" style="position:absolute;left:0;text-align:left;margin-left:404.65pt;margin-top:266.55pt;width:43.1pt;height:21.95pt;z-index:-23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3.role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4.relay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19. What is the use of JSP?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JSP enable web application programmers to create dynamic content by reusing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4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predefined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components and by interacting with components using server side scripting.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20. Differentiate a Simple type with a Complex type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simple type is a data type whose values are represented in XML documents by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character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data, while a complex type is represented using markup.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21. Define CDATA?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Character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CDATA) is a text in a document that should not be parsed by the XML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parser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Any entities included in the CDATA block will not be replaced by their value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markup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(such as HTML tags) will not be treated as markup.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43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22. Describe the structure of SOAP element?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consists of the following: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SOAP envelope element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SOAP header element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SOAP body element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SOAP fault element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55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23. Define JAX-RPC?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JAX-RPC (Java API for XML-Based RPC) is an application program interface (API) in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Java Web Services Developer Pack (WSDP) that enables Java developers to include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remote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procedure calls (RPCs) with Web services or other Web-based applications. JAX-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RPC is aimed at making it easier for applications or Web services to call other applications 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 services.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24. What is SOAP Envelope element?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required SOAP Envelope element is the root element of a SOAP message. This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defines the XML document as a SOAP message.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Example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36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&lt;?xml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version="1.0"?&gt;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6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soap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:Envelope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xmlns:soap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="http://www.w3.org/2001/12/soap-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envelope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soap:encodingStyle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="http://www.w3.org/2001/12/soap-encoding"&gt;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Message information</w:t>
      </w:r>
      <w:hyperlink r:id="rId4" w:history="1">
        <w:r>
          <w:rPr>
            <w:rFonts w:ascii="Times New Roman" w:hAnsi="Arial" w:cs="Times New Roman"/>
            <w:color w:val="000000"/>
            <w:sz w:val="24"/>
            <w:szCs w:val="24"/>
          </w:rPr>
          <w:t xml:space="preserve"> goes</w:t>
        </w:r>
      </w:hyperlink>
      <w:hyperlink r:id="rId5" w:history="1">
        <w:r>
          <w:rPr>
            <w:rFonts w:ascii="Times New Roman" w:hAnsi="Arial" w:cs="Times New Roman"/>
            <w:color w:val="000000"/>
            <w:sz w:val="24"/>
            <w:szCs w:val="24"/>
          </w:rPr>
          <w:t xml:space="preserve"> here</w:t>
        </w:r>
      </w:hyperlink>
      <w:hyperlink r:id="rId6" w:history="1">
        <w:r>
          <w:rPr>
            <w:rFonts w:ascii="Times New Roman" w:hAnsi="Arial" w:cs="Times New Roman"/>
            <w:color w:val="000000"/>
            <w:sz w:val="24"/>
            <w:szCs w:val="24"/>
          </w:rPr>
          <w:t xml:space="preserve"> &lt;/</w:t>
        </w:r>
        <w:proofErr w:type="spellStart"/>
        <w:r>
          <w:rPr>
            <w:rFonts w:ascii="Times New Roman" w:hAnsi="Arial" w:cs="Times New Roman"/>
            <w:color w:val="000000"/>
            <w:sz w:val="24"/>
            <w:szCs w:val="24"/>
          </w:rPr>
          <w:t>soap</w:t>
        </w:r>
        <w:proofErr w:type="gramStart"/>
        <w:r>
          <w:rPr>
            <w:rFonts w:ascii="Times New Roman" w:hAnsi="Arial" w:cs="Times New Roman"/>
            <w:color w:val="000000"/>
            <w:sz w:val="24"/>
            <w:szCs w:val="24"/>
          </w:rPr>
          <w:t>:Envelope</w:t>
        </w:r>
        <w:proofErr w:type="spellEnd"/>
        <w:proofErr w:type="gramEnd"/>
        <w:r>
          <w:rPr>
            <w:rFonts w:ascii="Times New Roman" w:hAnsi="Arial" w:cs="Times New Roman"/>
            <w:color w:val="000000"/>
            <w:sz w:val="24"/>
            <w:szCs w:val="24"/>
          </w:rPr>
          <w:t>&gt;</w:t>
        </w:r>
      </w:hyperlink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25. Define the SOAP Fault element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SOAP fault mechanism returns specific information about the error, including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predefined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code, a description, the address of the SOAP processor that generated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35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SOAP Message can carry only one fault block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182" type="#_x0000_t202" style="position:absolute;left:0;text-align:left;margin-left:149.75pt;margin-top:524.35pt;width:43.1pt;height:19.05pt;z-index:-23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83" type="#_x0000_t202" style="position:absolute;left:0;text-align:left;margin-left:168.75pt;margin-top:505.35pt;width:43.1pt;height:19pt;z-index:-23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84" type="#_x0000_t202" style="position:absolute;left:0;text-align:left;margin-left:187.8pt;margin-top:486.3pt;width:43.1pt;height:19.05pt;z-index:-22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85" type="#_x0000_t202" style="position:absolute;left:0;text-align:left;margin-left:206.85pt;margin-top:457pt;width:61.4pt;height:29.3pt;z-index:-22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86" type="#_x0000_t202" style="position:absolute;left:0;text-align:left;margin-left:236.15pt;margin-top:427.7pt;width:61.4pt;height:29.3pt;z-index:-22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87" type="#_x0000_t202" style="position:absolute;left:0;text-align:left;margin-left:265.45pt;margin-top:404.25pt;width:61.45pt;height:23.45pt;z-index:-22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88" type="#_x0000_t202" style="position:absolute;left:0;text-align:left;margin-left:288.9pt;margin-top:376.4pt;width:59.55pt;height:27.85pt;z-index:-22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89" type="#_x0000_t202" style="position:absolute;left:0;text-align:left;margin-left:316.75pt;margin-top:352.95pt;width:54.05pt;height:23.45pt;z-index:-22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90" type="#_x0000_t202" style="position:absolute;left:0;text-align:left;margin-left:340.15pt;margin-top:338.3pt;width:43.1pt;height:14.65pt;z-index:-22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91" type="#_x0000_t202" style="position:absolute;left:0;text-align:left;margin-left:354.8pt;margin-top:316.35pt;width:61.45pt;height:21.95pt;z-index:-22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92" type="#_x0000_t202" style="position:absolute;left:0;text-align:left;margin-left:376.8pt;margin-top:288.5pt;width:59.6pt;height:27.85pt;z-index:-22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93" type="#_x0000_t202" style="position:absolute;left:0;text-align:left;margin-left:404.65pt;margin-top:266.55pt;width:43.1pt;height:21.95pt;z-index:-22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35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2.Fault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 is an optional part of SOAP Message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35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3.SOAP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fault is linked to the 500 to 599 range of status codes.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/>
          <w:sz w:val="24"/>
          <w:szCs w:val="24"/>
        </w:rPr>
      </w:pPr>
    </w:p>
    <w:p w:rsidR="002D2F74" w:rsidRDefault="002D2F74">
      <w:pPr>
        <w:widowControl w:val="0"/>
        <w:autoSpaceDE w:val="0"/>
        <w:autoSpaceDN w:val="0"/>
        <w:adjustRightInd w:val="0"/>
        <w:spacing w:after="0" w:line="251" w:lineRule="exact"/>
        <w:ind w:left="4925"/>
        <w:rPr>
          <w:rFonts w:ascii="Arial" w:hAnsi="Arial" w:cs="Arial"/>
          <w:color w:val="000000"/>
          <w:sz w:val="28"/>
          <w:szCs w:val="28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51" w:lineRule="exact"/>
        <w:ind w:left="492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Long Answer Questions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900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UNIT-I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Explain the World Wide Web.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World Wide Web, the WWW, or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b, is the largest, the fastest growing,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popular Internet service. In addition to text, it can display images, animations,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sounds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videos. To access the Web information you need: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A connection to the Internet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A Web browser such as Netscape or Internet Explorer.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Web browser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Web browser is a software program that allows you to view or "browse" individual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Web. The computer running a Web browser is called a client machine (because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just requests and receives data) while the computer called server provides the data it stores.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Web page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Web page is a single electronic document written in HTML. Web pages vary in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design, and size, depending on the purpose.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Web site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Web site may have one or more related Web pages. The first page one sees in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called the home page. This page usually provides an overview of what you will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Web site and offers a list of items, which link to other pages on the site or to other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 sites.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Home Page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the web page that appears each time your Web browser (internet explorer). We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choose any page on the web to set as your home page.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HTML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HTML stands for Hypertext Markup Language and it is the standard computer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language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used on the World Wide Web. The HTML code tells browsers (such as Explorer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Netscape) how Web pages should be presented. Web browsers then let you see the Web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content.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Navigation Buttons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Allow you to move through information on the web (Back, Forward). You can even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transfer of a web page if it is taking a lot of time.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Hyperlinks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web page contains a lot of text that is highlighted such that when you click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can take you to another page. Hyperlinks allow you to move through a vast number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internet by moving from one web page to another.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URL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Web page has its own address, or URL (Uniform Resource Locator). The URL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location of each file on the WWW. Ex.www.aub.edu.lb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E-mail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194" type="#_x0000_t202" style="position:absolute;left:0;text-align:left;margin-left:149.75pt;margin-top:524.35pt;width:43.1pt;height:19.05pt;z-index:-21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95" type="#_x0000_t202" style="position:absolute;left:0;text-align:left;margin-left:168.75pt;margin-top:505.35pt;width:43.1pt;height:19pt;z-index:-21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96" type="#_x0000_t202" style="position:absolute;left:0;text-align:left;margin-left:187.8pt;margin-top:486.3pt;width:43.1pt;height:19.05pt;z-index:-21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97" type="#_x0000_t202" style="position:absolute;left:0;text-align:left;margin-left:206.85pt;margin-top:457pt;width:61.4pt;height:29.3pt;z-index:-21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98" type="#_x0000_t202" style="position:absolute;left:0;text-align:left;margin-left:236.15pt;margin-top:427.7pt;width:61.4pt;height:29.3pt;z-index:-21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199" type="#_x0000_t202" style="position:absolute;left:0;text-align:left;margin-left:265.45pt;margin-top:404.25pt;width:61.45pt;height:23.45pt;z-index:-21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00" type="#_x0000_t202" style="position:absolute;left:0;text-align:left;margin-left:288.9pt;margin-top:376.4pt;width:59.55pt;height:27.85pt;z-index:-21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01" type="#_x0000_t202" style="position:absolute;left:0;text-align:left;margin-left:316.75pt;margin-top:352.95pt;width:54.05pt;height:23.45pt;z-index:-21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02" type="#_x0000_t202" style="position:absolute;left:0;text-align:left;margin-left:340.15pt;margin-top:338.3pt;width:43.1pt;height:14.65pt;z-index:-21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03" type="#_x0000_t202" style="position:absolute;left:0;text-align:left;margin-left:354.8pt;margin-top:316.35pt;width:61.45pt;height:21.95pt;z-index:-21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04" type="#_x0000_t202" style="position:absolute;left:0;text-align:left;margin-left:376.8pt;margin-top:288.5pt;width:59.6pt;height:27.85pt;z-index:-20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05" type="#_x0000_t202" style="position:absolute;left:0;text-align:left;margin-left:404.65pt;margin-top:266.55pt;width:43.1pt;height:21.95pt;z-index:-20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internet allows you to exchange electronic mail with people around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world.Electronic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mail is fast, inexpensive, and saves paper. The most popular web-based e-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services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www.hot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mail.com and www.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yahoo.com.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Downloading</w:t>
      </w:r>
      <w:hyperlink r:id="rId7" w:history="1">
        <w:r>
          <w:rPr>
            <w:rFonts w:ascii="Segoe UI" w:hAnsi="Arial" w:cs="Segoe UI"/>
            <w:b/>
            <w:bCs/>
            <w:color w:val="000000"/>
            <w:sz w:val="24"/>
            <w:szCs w:val="24"/>
          </w:rPr>
          <w:t xml:space="preserve"> software</w:t>
        </w:r>
      </w:hyperlink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Thousands of programs are available on the internet. The internet offers you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facility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downloading programs.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Explain HTTP Request and Response Message?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HTTP Request Message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client initiates an HTTP session by opening a TCP connection to the HTTP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which it wishes to communicate. It then sends request messages to the server,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which specifies a particular type of action that the user of the HTTP client would like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server to take.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Requests can be generated either by specific user action (such as clicking a hyperlink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Web browser) or indirectly as a result of a prior action (such as a reference to an inline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an HTML document leading to a request for that image.)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 requests use a message format that is based on the generic message format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described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preceding topic, but specific to the needs of requests. The structure of this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as follows 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request-line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general-headers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request-headers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entity-headers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empty-line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&gt;[&lt;message-body&gt;][&lt;message-trailers&gt;]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84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HTTP Response Message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request message sent by an HTTP client to a server prompts the server to send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response message. Actually, in certain cases the server may in fact send two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preliminary response followed by the real one. Usually though, one request yields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response, which indicates the results of the server's processing of the request, and often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carries an entity (file or resource) in the message body.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requests, responses use their own specific message format that is based on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HTTP generic message format.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format, shown is as follows: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status-line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general-headers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response-headers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entity-headers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empty-line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&gt;[&lt;message-body&gt;][&lt;message-trailers&gt;]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3. Explain in detail about various protocols used 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in ?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206" type="#_x0000_t202" style="position:absolute;left:0;text-align:left;margin-left:149.75pt;margin-top:524.35pt;width:43.1pt;height:19.05pt;z-index:-20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07" type="#_x0000_t202" style="position:absolute;left:0;text-align:left;margin-left:168.75pt;margin-top:505.35pt;width:43.1pt;height:19pt;z-index:-20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08" type="#_x0000_t202" style="position:absolute;left:0;text-align:left;margin-left:187.8pt;margin-top:486.3pt;width:43.1pt;height:19.05pt;z-index:-20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09" type="#_x0000_t202" style="position:absolute;left:0;text-align:left;margin-left:206.85pt;margin-top:457pt;width:61.4pt;height:29.3pt;z-index:-20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10" type="#_x0000_t202" style="position:absolute;left:0;text-align:left;margin-left:236.15pt;margin-top:427.7pt;width:61.4pt;height:29.3pt;z-index:-20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11" type="#_x0000_t202" style="position:absolute;left:0;text-align:left;margin-left:265.45pt;margin-top:404.25pt;width:61.45pt;height:23.45pt;z-index:-20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12" type="#_x0000_t202" style="position:absolute;left:0;text-align:left;margin-left:288.9pt;margin-top:376.4pt;width:59.55pt;height:27.85pt;z-index:-20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13" type="#_x0000_t202" style="position:absolute;left:0;text-align:left;margin-left:316.75pt;margin-top:352.95pt;width:54.05pt;height:23.45pt;z-index:-20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14" type="#_x0000_t202" style="position:absolute;left:0;text-align:left;margin-left:340.15pt;margin-top:338.3pt;width:43.1pt;height:14.65pt;z-index:-19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15" type="#_x0000_t202" style="position:absolute;left:0;text-align:left;margin-left:354.8pt;margin-top:316.35pt;width:61.45pt;height:21.95pt;z-index:-19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16" type="#_x0000_t202" style="position:absolute;left:0;text-align:left;margin-left:376.8pt;margin-top:288.5pt;width:59.6pt;height:27.85pt;z-index:-19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17" type="#_x0000_t202" style="position:absolute;left:0;text-align:left;margin-left:404.65pt;margin-top:266.55pt;width:43.1pt;height:21.95pt;z-index:-19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HTTP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Hypertext Transfer Protocol (HTTP) is the industry standard protocol for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transferring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web documents over the internet.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Hypertext Transfer Protocol (HTTP) is an Application Layer protocol for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distributed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collaborative, hypermedia information systems.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 is a request-response standard typical of client-server computing.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HTTP, web browsers or spiders typically act as clients, while an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running on the computer hosting the web site acts as a server.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6" w:lineRule="exact"/>
        <w:ind w:left="32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client, which submits HTTP requests, is also referred to as the user agent.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responding server, which stores or creates resources such as HTML files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images, may be called the origin server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SMTP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Simple Mail Transfer Protocol (SMTP) is used to send messages from server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server, most e-mail systems use SMTP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Simple Mail Transfer Protocol is an Internet standard for electronic mail (e-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transmission across Internet Protocol (IP) networks.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SMTP was first defined in RFC 821 (STD 15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last updated by RFC5321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includes the extended SMTP (ESMTP) additions, and is the protocol in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widespread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 today.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SMTP is specified for outgoing mail transport and uses TCP port 25.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electronic mail servers and other mail transfer agents use SMTP to send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receive mail messages, user-level client mail applications typically only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SMTP for sending messages to a mail server for relaying.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POP3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 Office Protocol (POP3) services store email messages on a remote server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user chooses to view the messages and download them onto a local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machine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 and IMAP (Internet Message Access Protocol) are the two most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prevalent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 standard protocols for e-mail retrieval.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Virtually all modern e-mail clients and servers support both. The POP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protocol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been developed through several versions, with version 3 (POP3)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current standard.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MIME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Multipurpose Internet Mail Extensions (MIME) is an Internet standard that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extends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format of e-mail to support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Text in character sets other than ASCII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218" type="#_x0000_t202" style="position:absolute;left:0;text-align:left;margin-left:149.75pt;margin-top:524.35pt;width:43.1pt;height:19.05pt;z-index:-19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19" type="#_x0000_t202" style="position:absolute;left:0;text-align:left;margin-left:168.75pt;margin-top:505.35pt;width:43.1pt;height:19pt;z-index:-19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0" type="#_x0000_t202" style="position:absolute;left:0;text-align:left;margin-left:187.8pt;margin-top:486.3pt;width:43.1pt;height:19.05pt;z-index:-19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1" type="#_x0000_t202" style="position:absolute;left:0;text-align:left;margin-left:206.85pt;margin-top:457pt;width:61.4pt;height:29.3pt;z-index:-19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2" type="#_x0000_t202" style="position:absolute;left:0;text-align:left;margin-left:236.15pt;margin-top:427.7pt;width:61.4pt;height:29.3pt;z-index:-19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3" type="#_x0000_t202" style="position:absolute;left:0;text-align:left;margin-left:265.45pt;margin-top:404.25pt;width:61.45pt;height:23.45pt;z-index:-19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4" type="#_x0000_t202" style="position:absolute;left:0;text-align:left;margin-left:288.9pt;margin-top:376.4pt;width:59.55pt;height:27.85pt;z-index:-18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5" type="#_x0000_t202" style="position:absolute;left:0;text-align:left;margin-left:316.75pt;margin-top:352.95pt;width:54.05pt;height:23.45pt;z-index:-18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6" type="#_x0000_t202" style="position:absolute;left:0;text-align:left;margin-left:340.15pt;margin-top:338.3pt;width:43.1pt;height:14.65pt;z-index:-18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7" type="#_x0000_t202" style="position:absolute;left:0;text-align:left;margin-left:354.8pt;margin-top:316.35pt;width:61.45pt;height:21.95pt;z-index:-18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8" type="#_x0000_t202" style="position:absolute;left:0;text-align:left;margin-left:376.8pt;margin-top:288.5pt;width:59.6pt;height:27.85pt;z-index:-18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29" type="#_x0000_t202" style="position:absolute;left:0;text-align:left;margin-left:404.65pt;margin-top:266.55pt;width:43.1pt;height:21.95pt;z-index:-18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Non-text attachments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Message bodies with multiple parts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5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Header information in non-ASCII character sets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MIME's use, however, has grown beyond describing the content of e-mail to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describing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content type in general, including for the web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Virtually all human-written Internet e-mail and a fairly large proportion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automated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e-mail is transmitted via SMTP in MIME format. Internet e-mail 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closely associated with the SMTP and MIME standards that it is sometimes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SMTP/MIME e-mail.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content types defined by MIME standards are also of importance outside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e-mail, such as in communication protocols like HTTP for the World Wide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HTTP requires that data be transmitted in the context of e-mail-like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messages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although the data most often is not actually e-mail.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IMAP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Internet Message Access Protocol (IMAP) mail services also store the e-mails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remote server but allow users to manipulate e-mail messages directly 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server without downloading the message onto a local machine.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Describe HTML Forms with example.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HTML Forms are used to select different kinds of user input. HTML forms are used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pass data to a server. A form can contain input elements like text fields, checkboxes,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97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buttons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submit buttons and more. A form can also contain select lists,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textarea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fieldset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legend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label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elements.The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&lt;form&gt; tag is used to create an HTML form.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HTML Input Element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most important form element is the input element. The input element 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select user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information.An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input element can vary in many ways, depending on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attribute. An input element can be of type text field, checkbox, password, radio button,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submit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button,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more.The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used input types are described below.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Text Fields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type="text" /&gt; defines a one-line input field that a user can enter text into: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 name: &lt;input type="text" name="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/&gt;&lt;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name: &lt;input type="text" name="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lastname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&lt;/form&gt;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Password Field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type="password" /&gt; defines a password field: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Password: &lt;input type="password" name="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pwd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/&gt;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230" type="#_x0000_t202" style="position:absolute;left:0;text-align:left;margin-left:149.75pt;margin-top:524.35pt;width:43.1pt;height:19.05pt;z-index:-18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31" type="#_x0000_t202" style="position:absolute;left:0;text-align:left;margin-left:168.75pt;margin-top:505.35pt;width:43.1pt;height:19pt;z-index:-18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32" type="#_x0000_t202" style="position:absolute;left:0;text-align:left;margin-left:187.8pt;margin-top:486.3pt;width:43.1pt;height:19.05pt;z-index:-18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33" type="#_x0000_t202" style="position:absolute;left:0;text-align:left;margin-left:206.85pt;margin-top:457pt;width:61.4pt;height:29.3pt;z-index:-18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34" type="#_x0000_t202" style="position:absolute;left:0;text-align:left;margin-left:236.15pt;margin-top:427.7pt;width:61.4pt;height:29.3pt;z-index:-17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35" type="#_x0000_t202" style="position:absolute;left:0;text-align:left;margin-left:265.45pt;margin-top:404.25pt;width:61.45pt;height:23.45pt;z-index:-17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36" type="#_x0000_t202" style="position:absolute;left:0;text-align:left;margin-left:288.9pt;margin-top:376.4pt;width:59.55pt;height:27.85pt;z-index:-17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37" type="#_x0000_t202" style="position:absolute;left:0;text-align:left;margin-left:316.75pt;margin-top:352.95pt;width:54.05pt;height:23.45pt;z-index:-17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38" type="#_x0000_t202" style="position:absolute;left:0;text-align:left;margin-left:340.15pt;margin-top:338.3pt;width:43.1pt;height:14.65pt;z-index:-17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39" type="#_x0000_t202" style="position:absolute;left:0;text-align:left;margin-left:354.8pt;margin-top:316.35pt;width:61.45pt;height:21.95pt;z-index:-17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40" type="#_x0000_t202" style="position:absolute;left:0;text-align:left;margin-left:376.8pt;margin-top:288.5pt;width:59.6pt;height:27.85pt;z-index:-17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41" type="#_x0000_t202" style="position:absolute;left:0;text-align:left;margin-left:404.65pt;margin-top:266.55pt;width:43.1pt;height:21.95pt;z-index:-17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&lt;/form&gt;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Radio Buttons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type="radio" /&gt; defines a radio button. Radio buttons let a user select only one of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limited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 of choices: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type="radio" name="sex" value="male" /&gt; Male&lt;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type="radio" name="sex" value="female" /&gt; Female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&lt;/form&gt;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Checkboxes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type="checkbox" /&gt; defines a checkbox. Checkboxes let a user select one or more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limited number of choices.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type="checkbox" name="vehicle" value="Bike" /&gt; I have a bike&lt;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type="checkbox" name="vehicle" value="Car" /&gt; I have a car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&lt;/form&gt;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Submit Button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&lt;input type="submit" /&gt; defines a submit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button.A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 button is used to send form data to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server. The data is sent to the page specified in the form's action attribute. The file defined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action attribute usually does something with the received input: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&lt;form name="input" action="html_form_action.asp" method="get"&gt;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Username: &lt;input type="text" name="user" 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type="submit" value="Submit" 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&lt;/form&gt;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5. Differentiate Relative URLs with Absolute URL.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03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Absolute URL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Absolute URL is independent or free from any relationship. When we use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absolute URL, it point directly to a file. Hence, an absolute URL specifies the exact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file/directory on the internet. It also follows that each absolute URL is unique,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means that if two URLs are identical, they point to the same file.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97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Example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6" w:lineRule="exact"/>
        <w:ind w:left="1975"/>
        <w:rPr>
          <w:rFonts w:ascii="Segoe UI" w:hAnsi="Segoe UI" w:cs="Segoe UI"/>
          <w:b/>
          <w:bCs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http://www.webdevelopersnotes.com/images/email.gif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specifies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image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file</w:t>
      </w:r>
      <w:proofErr w:type="gramEnd"/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7990" w:space="10"/>
            <w:col w:w="2430" w:space="10"/>
            <w:col w:w="180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email.gif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located in the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images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directory, under www.webdevelopersnotes.com domain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1" w:lineRule="exact"/>
        <w:ind w:left="191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Relative URL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relative URL points to a file/directory in relation to the present file/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directory.Partial</w:t>
      </w:r>
      <w:proofErr w:type="spell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address which points to a directory or file in relation to the current directory or file.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creating a link in a website's code, if just a filename is given without any other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line id="_x0000_s1242" style="position:absolute;left:0;text-align:left;z-index:-171;mso-position-horizontal-relative:page;mso-position-vertical-relative:page" from="89.8pt,99.7pt" to="538.95pt,99.7pt" strokeweight="1pt">
            <w10:wrap anchorx="page" anchory="page"/>
          </v:line>
        </w:pict>
      </w:r>
      <w:r w:rsidRPr="00714032">
        <w:rPr>
          <w:rFonts w:asciiTheme="minorHAnsi" w:hAnsiTheme="minorHAnsi" w:cstheme="minorBidi"/>
          <w:noProof/>
        </w:rPr>
        <w:pict>
          <v:line id="_x0000_s1243" style="position:absolute;left:0;text-align:left;z-index:-170;mso-position-horizontal-relative:page;mso-position-vertical-relative:page" from="89.8pt,211.8pt" to="538.95pt,211.8pt" strokeweight="1pt">
            <w10:wrap anchorx="page" anchory="page"/>
          </v:line>
        </w:pict>
      </w:r>
      <w:r w:rsidRPr="00714032">
        <w:rPr>
          <w:rFonts w:asciiTheme="minorHAnsi" w:hAnsiTheme="minorHAnsi" w:cstheme="minorBidi"/>
          <w:noProof/>
        </w:rPr>
        <w:pict>
          <v:shape id="_x0000_s1244" type="#_x0000_t202" style="position:absolute;left:0;text-align:left;margin-left:149.75pt;margin-top:524.35pt;width:43.1pt;height:19.05pt;z-index:-16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45" type="#_x0000_t202" style="position:absolute;left:0;text-align:left;margin-left:168.75pt;margin-top:505.35pt;width:43.1pt;height:19pt;z-index:-16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46" type="#_x0000_t202" style="position:absolute;left:0;text-align:left;margin-left:187.8pt;margin-top:486.3pt;width:43.1pt;height:19.05pt;z-index:-16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47" type="#_x0000_t202" style="position:absolute;left:0;text-align:left;margin-left:206.85pt;margin-top:457pt;width:61.4pt;height:29.3pt;z-index:-16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48" type="#_x0000_t202" style="position:absolute;left:0;text-align:left;margin-left:236.15pt;margin-top:427.7pt;width:61.4pt;height:29.3pt;z-index:-16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49" type="#_x0000_t202" style="position:absolute;left:0;text-align:left;margin-left:265.45pt;margin-top:404.25pt;width:61.45pt;height:23.45pt;z-index:-16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50" type="#_x0000_t202" style="position:absolute;left:0;text-align:left;margin-left:288.9pt;margin-top:376.4pt;width:59.55pt;height:27.85pt;z-index:-16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51" type="#_x0000_t202" style="position:absolute;left:0;text-align:left;margin-left:316.75pt;margin-top:352.95pt;width:54.05pt;height:23.45pt;z-index:-16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52" type="#_x0000_t202" style="position:absolute;left:0;text-align:left;margin-left:340.15pt;margin-top:338.3pt;width:43.1pt;height:14.65pt;z-index:-16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53" type="#_x0000_t202" style="position:absolute;left:0;text-align:left;margin-left:354.8pt;margin-top:316.35pt;width:61.45pt;height:21.95pt;z-index:-16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54" type="#_x0000_t202" style="position:absolute;left:0;text-align:left;margin-left:376.8pt;margin-top:288.5pt;width:59.6pt;height:27.85pt;z-index:-15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55" type="#_x0000_t202" style="position:absolute;left:0;text-align:left;margin-left:404.65pt;margin-top:266.55pt;width:43.1pt;height:21.95pt;z-index:-15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modifications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that is an indicator to find that file within the current directory and link to it.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Modifiers can be added to a relative URL which indicate that the file is found in a higher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directory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or code can be added to indicate that the file is in a deeper directory. Relative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URLs are often easier to maintain than absolute URLs.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Using a Absolute URL in an &lt;IMG&gt;tag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imgsrc="http://www.webdevelopersnotes.com/images/email.gif"width="..."height="..."/&gt;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4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Using a Relative URL in an&lt;IMG&gt;tag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/images/email.gif" width="..." height="..." /&gt;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852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UNIT-II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1.What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are Literals in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javascript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Literals are the way you represent values in JavaScript. These are fixed values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literally provide in your application source, and are not variables. Examples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literals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79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3.14159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"To be or not to be"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Integers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Integers can be expressed in decimal (base 10), hexadecimal (base 16), or octal (base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 decimal integer literal consists of a sequence of digits (optionally suffixed as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described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below) without a leading 0 (zero). An integer can be expressed in octal 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hexadecimal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rather than decimal. A leading 0 (zero) on an integer literal means it is in octal;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leading 0x (or 0X) means hexadecimal. Hexadecimal integers can include digits (0-9)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letters a-f and A-F. Octal integers can include only the digits 0-7.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FloatingPointLiterals</w:t>
      </w:r>
      <w:proofErr w:type="spellEnd"/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floating point literal can have the following parts: a decimal integer, a decimal point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("."), a fraction (another decimal number), an exponent, and a type suffix.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exponent part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"e" or "E" followed by an integer, which can be signed (preceded by a "+" or "-").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floating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 literal must have at least one digit, plus either a decimal point or "e" (or "E").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examples of floating point literals are: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3.1415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-3.1E12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.1e12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2E-12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Boolean Literals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boolean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type has two literal values: true and false.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256" type="#_x0000_t202" style="position:absolute;left:0;text-align:left;margin-left:149.75pt;margin-top:524.35pt;width:43.1pt;height:19.05pt;z-index:-15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57" type="#_x0000_t202" style="position:absolute;left:0;text-align:left;margin-left:168.75pt;margin-top:505.35pt;width:43.1pt;height:19pt;z-index:-15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58" type="#_x0000_t202" style="position:absolute;left:0;text-align:left;margin-left:187.8pt;margin-top:486.3pt;width:43.1pt;height:19.05pt;z-index:-15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59" type="#_x0000_t202" style="position:absolute;left:0;text-align:left;margin-left:206.85pt;margin-top:457pt;width:61.4pt;height:29.3pt;z-index:-15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60" type="#_x0000_t202" style="position:absolute;left:0;text-align:left;margin-left:236.15pt;margin-top:427.7pt;width:61.4pt;height:29.3pt;z-index:-15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61" type="#_x0000_t202" style="position:absolute;left:0;text-align:left;margin-left:265.45pt;margin-top:404.25pt;width:61.45pt;height:23.45pt;z-index:-15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62" type="#_x0000_t202" style="position:absolute;left:0;text-align:left;margin-left:288.9pt;margin-top:376.4pt;width:59.55pt;height:27.85pt;z-index:-15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63" type="#_x0000_t202" style="position:absolute;left:0;text-align:left;margin-left:316.75pt;margin-top:352.95pt;width:54.05pt;height:23.45pt;z-index:-15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64" type="#_x0000_t202" style="position:absolute;left:0;text-align:left;margin-left:340.15pt;margin-top:338.3pt;width:43.1pt;height:14.65pt;z-index:-14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65" type="#_x0000_t202" style="position:absolute;left:0;text-align:left;margin-left:354.8pt;margin-top:316.35pt;width:61.45pt;height:21.95pt;z-index:-14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66" type="#_x0000_t202" style="position:absolute;left:0;text-align:left;margin-left:376.8pt;margin-top:288.5pt;width:59.6pt;height:27.85pt;z-index:-14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67" type="#_x0000_t202" style="position:absolute;left:0;text-align:left;margin-left:404.65pt;margin-top:266.55pt;width:43.1pt;height:21.95pt;z-index:-14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String Literals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string literal is zero or more characters enclosed in double (") or single (') quotes.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string must be delimited by quotes of the same type; that is, either both single quotes 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double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quotes. The following are examples of string literals: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blah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blah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'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"1234"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 \n another line"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Special Characters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use the following special characters in JavaScript string literals: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8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\b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indicates a backspace.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\f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indicates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 feed.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\n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indicates a new line character.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\r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indicates a carriage return.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\t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indicates a tab character.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2.Describe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JavaScript Variables and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DataTypes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JavaScript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DataTypes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of the most fundamental characteristics of a programming language is the set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0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types it supports. These are the type of values that can be represented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manipulated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0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programming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language.JavaScript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allows to work with three primitive data types: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123, 120.50 etc.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Strings of text e.g. "This text string" etc.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Boolean e.g. true or false.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JavaScript also defines two trivial data types, null and undefined, each of which defines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7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single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value.In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addition to these primitive data types, JavaScript supports a composite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7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known as object.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944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JavaScript Variables: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6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many other programming languages, JavaScript has variables. Variables can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thought of as named containers. We can place data into these containers and then refer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data simply by naming the container. Before we use a variable in a JavaScript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we must declare it. Variables are declared with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keyword as follows: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&lt;script type="text/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&lt;!--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money;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268" type="#_x0000_t202" style="position:absolute;left:0;text-align:left;margin-left:149.75pt;margin-top:524.35pt;width:43.1pt;height:19.05pt;z-index:-14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69" type="#_x0000_t202" style="position:absolute;left:0;text-align:left;margin-left:168.75pt;margin-top:505.35pt;width:43.1pt;height:19pt;z-index:-14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0" type="#_x0000_t202" style="position:absolute;left:0;text-align:left;margin-left:187.8pt;margin-top:486.3pt;width:43.1pt;height:19.05pt;z-index:-14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1" type="#_x0000_t202" style="position:absolute;left:0;text-align:left;margin-left:206.85pt;margin-top:457pt;width:61.4pt;height:29.3pt;z-index:-14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2" type="#_x0000_t202" style="position:absolute;left:0;text-align:left;margin-left:236.15pt;margin-top:427.7pt;width:61.4pt;height:29.3pt;z-index:-14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3" type="#_x0000_t202" style="position:absolute;left:0;text-align:left;margin-left:265.45pt;margin-top:404.25pt;width:61.45pt;height:23.45pt;z-index:-14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4" type="#_x0000_t202" style="position:absolute;left:0;text-align:left;margin-left:288.9pt;margin-top:376.4pt;width:59.55pt;height:27.85pt;z-index:-13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5" type="#_x0000_t202" style="position:absolute;left:0;text-align:left;margin-left:316.75pt;margin-top:352.95pt;width:54.05pt;height:23.45pt;z-index:-13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6" type="#_x0000_t202" style="position:absolute;left:0;text-align:left;margin-left:340.15pt;margin-top:338.3pt;width:43.1pt;height:14.65pt;z-index:-13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7" type="#_x0000_t202" style="position:absolute;left:0;text-align:left;margin-left:354.8pt;margin-top:316.35pt;width:61.45pt;height:21.95pt;z-index:-13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8" type="#_x0000_t202" style="position:absolute;left:0;text-align:left;margin-left:376.8pt;margin-top:288.5pt;width:59.6pt;height:27.85pt;z-index:-13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79" type="#_x0000_t202" style="position:absolute;left:0;text-align:left;margin-left:404.65pt;margin-top:266.55pt;width:43.1pt;height:21.95pt;z-index:-13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//--&gt;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&lt;/script&gt;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can also declare multiple variables with the same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keyword as follows: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script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type="text/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&lt;!--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money, name;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//--&gt;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&lt;/script&gt;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3.Explain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the CSS Box Model in detail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HTML elements can be considered as boxes. In CSS, the term "box model" 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talking about design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layout.The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CSS box model is essentially a box that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wraps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around HTML elements, and it consists of: margins, borders, padding, and the actual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content.The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box model allows us to place a border around elements and space elements in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relation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other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elements.The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image below illustrates the box model: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Explanation of the different parts: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Margin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Clears an area around the border. The margin does not have a background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it is completely transparent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Border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A border that goes around the padding and content.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border is affected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background color of the box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Padding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Clears an area around the content. The padding is affected by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background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color of the box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Content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The content of the box, where text and images appear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4.Describe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the CSS Border Style Properties: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border-style property can have from one to four values.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border-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style: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dotted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solid double dashed;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80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50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lastRenderedPageBreak/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border is dotted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border is solid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bottom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border is double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467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10" w:space="10"/>
            <w:col w:w="902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rect id="_x0000_s1280" style="position:absolute;left:0;text-align:left;margin-left:133pt;margin-top:335pt;width:365pt;height:140pt;z-index:-133;mso-position-horizontal-relative:page;mso-position-vertical-relative:page" o:allowincell="f" filled="f" stroked="f">
            <v:textbox inset="0,0,0,0">
              <w:txbxContent>
                <w:p w:rsidR="00714032" w:rsidRDefault="002D2F74">
                  <w:pPr>
                    <w:spacing w:after="0" w:line="2705" w:lineRule="atLeast"/>
                    <w:rPr>
                      <w:rFonts w:ascii="Arial" w:hAnsi="Arial"/>
                      <w:sz w:val="24"/>
                      <w:szCs w:val="24"/>
                    </w:rPr>
                  </w:pPr>
                  <w:r w:rsidRPr="00714032">
                    <w:rPr>
                      <w:rFonts w:ascii="Arial" w:hAnsi="Arial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1.65pt;height:134.8pt">
                        <v:imagedata r:id="rId8" o:title=""/>
                      </v:shape>
                    </w:pict>
                  </w:r>
                </w:p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14032">
        <w:rPr>
          <w:rFonts w:asciiTheme="minorHAnsi" w:hAnsiTheme="minorHAnsi" w:cstheme="minorBidi"/>
          <w:noProof/>
        </w:rPr>
        <w:pict>
          <v:shape id="_x0000_s1281" type="#_x0000_t202" style="position:absolute;left:0;text-align:left;margin-left:149.75pt;margin-top:524.35pt;width:43.1pt;height:19.05pt;z-index:-13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82" type="#_x0000_t202" style="position:absolute;left:0;text-align:left;margin-left:168.75pt;margin-top:505.35pt;width:43.1pt;height:19pt;z-index:-13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83" type="#_x0000_t202" style="position:absolute;left:0;text-align:left;margin-left:187.8pt;margin-top:486.3pt;width:43.1pt;height:19.05pt;z-index:-13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84" type="#_x0000_t202" style="position:absolute;left:0;text-align:left;margin-left:206.85pt;margin-top:457pt;width:61.4pt;height:29.3pt;z-index:-12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85" type="#_x0000_t202" style="position:absolute;left:0;text-align:left;margin-left:236.15pt;margin-top:427.7pt;width:61.4pt;height:29.3pt;z-index:-12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86" type="#_x0000_t202" style="position:absolute;left:0;text-align:left;margin-left:265.45pt;margin-top:404.25pt;width:61.45pt;height:23.45pt;z-index:-12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87" type="#_x0000_t202" style="position:absolute;left:0;text-align:left;margin-left:288.9pt;margin-top:376.4pt;width:59.55pt;height:27.85pt;z-index:-12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88" type="#_x0000_t202" style="position:absolute;left:0;text-align:left;margin-left:316.75pt;margin-top:352.95pt;width:54.05pt;height:23.45pt;z-index:-12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89" type="#_x0000_t202" style="position:absolute;left:0;text-align:left;margin-left:340.15pt;margin-top:338.3pt;width:43.1pt;height:14.65pt;z-index:-12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90" type="#_x0000_t202" style="position:absolute;left:0;text-align:left;margin-left:354.8pt;margin-top:316.35pt;width:61.45pt;height:21.95pt;z-index:-12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91" type="#_x0000_t202" style="position:absolute;left:0;text-align:left;margin-left:376.8pt;margin-top:288.5pt;width:59.6pt;height:27.85pt;z-index:-12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92" type="#_x0000_t202" style="position:absolute;left:0;text-align:left;margin-left:404.65pt;margin-top:266.55pt;width:43.1pt;height:21.95pt;z-index:-12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156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br w:type="column"/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border is dashed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10" w:space="10"/>
            <w:col w:w="902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lastRenderedPageBreak/>
        <w:t>border-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style: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dotted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solid double;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80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50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lastRenderedPageBreak/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border is dotted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left borders are solid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bottom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border is double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10" w:space="10"/>
            <w:col w:w="902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lastRenderedPageBreak/>
        <w:t>border-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style: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dotted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solid;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80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50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lastRenderedPageBreak/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bottom borders are dotted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left borders are solid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10" w:space="10"/>
            <w:col w:w="902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lastRenderedPageBreak/>
        <w:t>border-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style: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dotted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80" w:lineRule="exact"/>
        <w:ind w:left="2514"/>
        <w:rPr>
          <w:rFonts w:ascii="Segoe UI" w:hAnsi="Segoe UI" w:cs="Segoe UI"/>
          <w:b/>
          <w:bCs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50" w:lineRule="exact"/>
        <w:ind w:left="2873"/>
        <w:rPr>
          <w:rFonts w:ascii="Courier" w:hAnsi="Courier" w:cs="Courier"/>
          <w:color w:val="000000"/>
          <w:w w:val="99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w w:val="99"/>
          <w:sz w:val="18"/>
          <w:szCs w:val="18"/>
        </w:rPr>
        <w:lastRenderedPageBreak/>
        <w:t>o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four borders are dotted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10" w:space="10"/>
            <w:col w:w="9020"/>
          </w:cols>
          <w:noEndnote/>
        </w:sect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5.Explain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CSS Text Properties?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15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Text Color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The color property is used to set the color of the text. The color can be specified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4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 color name, like “red”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RGB – an RGB value, like “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rgb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255,0,0)”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Hex – a hex value, like “#ff0000”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-The default color for a page is defined in the body selector.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214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Text Alignment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9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-The text-align property is used to set the horizontal alignment of a text.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-Text can be centered, or aligned to the left or right, or justified.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-When text-align is set to “justify”, each line is stretched so that every line has equal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width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the left and right margins are straight (like in magazines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newspapers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214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Text Decoration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-The text-decoration property is used to set or remove decorations from text.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-The text-decoration property is mostly used to remove underlines from links for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design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purposes: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24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Text Transformation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72" w:lineRule="exact"/>
        <w:ind w:left="27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-The text-transform property is used to specify uppercase and lowercase letters in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0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text.It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used to turn everything into uppercase or lowercase letters, 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capitalize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letter of each word.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2246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Text Indentation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9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-The text-indentation property is used to specify the indentation of the first line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0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text.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8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UNIT-III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8" w:lineRule="exact"/>
        <w:ind w:left="17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Design a web page to detect the visitor’s browser name and version?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293" type="#_x0000_t202" style="position:absolute;left:0;text-align:left;margin-left:149.75pt;margin-top:524.35pt;width:43.1pt;height:19.05pt;z-index:-12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94" type="#_x0000_t202" style="position:absolute;left:0;text-align:left;margin-left:168.75pt;margin-top:505.35pt;width:43.1pt;height:19pt;z-index:-11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95" type="#_x0000_t202" style="position:absolute;left:0;text-align:left;margin-left:187.8pt;margin-top:486.3pt;width:43.1pt;height:19.05pt;z-index:-11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96" type="#_x0000_t202" style="position:absolute;left:0;text-align:left;margin-left:206.85pt;margin-top:457pt;width:61.4pt;height:29.3pt;z-index:-11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97" type="#_x0000_t202" style="position:absolute;left:0;text-align:left;margin-left:236.15pt;margin-top:427.7pt;width:61.4pt;height:29.3pt;z-index:-11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98" type="#_x0000_t202" style="position:absolute;left:0;text-align:left;margin-left:265.45pt;margin-top:404.25pt;width:61.45pt;height:23.45pt;z-index:-11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299" type="#_x0000_t202" style="position:absolute;left:0;text-align:left;margin-left:288.9pt;margin-top:376.4pt;width:59.55pt;height:27.85pt;z-index:-11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00" type="#_x0000_t202" style="position:absolute;left:0;text-align:left;margin-left:316.75pt;margin-top:352.95pt;width:54.05pt;height:23.45pt;z-index:-11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01" type="#_x0000_t202" style="position:absolute;left:0;text-align:left;margin-left:340.15pt;margin-top:338.3pt;width:43.1pt;height:14.65pt;z-index:-11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02" type="#_x0000_t202" style="position:absolute;left:0;text-align:left;margin-left:354.8pt;margin-top:316.35pt;width:61.45pt;height:21.95pt;z-index:-11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03" type="#_x0000_t202" style="position:absolute;left:0;text-align:left;margin-left:376.8pt;margin-top:288.5pt;width:59.6pt;height:27.85pt;z-index:-11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04" type="#_x0000_t202" style="position:absolute;left:0;text-align:left;margin-left:404.65pt;margin-top:266.55pt;width:43.1pt;height:21.95pt;z-index:-10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html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&lt;script type="text/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"Browser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CodeName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"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navigator.appCodeName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/&gt;");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"Browser Name: "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navigator.appName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/&gt;");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"Browser Version: "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navigator.appVersion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/&gt;");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"Cookies Enabled: "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navigator.cookieEnabled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/&gt;");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"Platform: "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navigator.platform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/&gt;");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document.write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"User-agent header: "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navigator.userAgent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&lt;/script&gt;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&lt;/body&gt;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&lt;/html&gt;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414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cs="Calibri"/>
          <w:color w:val="000000"/>
          <w:szCs w:val="22"/>
        </w:rPr>
        <w:t>2.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Describe Cookies in detail.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414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65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Cookies are used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store an ID for a shopping session with each subsequent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510" w:space="10"/>
            <w:col w:w="772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connection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can look up the current session ID and then use that ID to extract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about that session from a lookup table on the server machine. So, there would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two tables: one that associates session IDs with user tables, and the user tables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store user-specific data. For example, on the initial request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could do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like the following: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sessionID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makeUniqueString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HashMap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sessionInfo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new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HashMap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HashMap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globalTable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findTableStoringSessions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globalTable.put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sessionID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sessionInfo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Cookie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sessionCookie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new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Cookie(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"JSESSIONID",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sessionID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sessionCookie.setPath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"/");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response.addCookie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sessionCookie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later requests the server could use the global Table hash table to associate a session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jsessionid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cookie with the session Info hash table of user-specific data. Using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cookies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this manner is an excellent solution and is the most widely used approach for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handling.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nice that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a higher-level API that handles all this plus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tedious tasks: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Extracting the cookie that stores the session identifier from the other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305" type="#_x0000_t202" style="position:absolute;left:0;text-align:left;margin-left:149.75pt;margin-top:524.35pt;width:43.1pt;height:19.05pt;z-index:-10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06" type="#_x0000_t202" style="position:absolute;left:0;text-align:left;margin-left:168.75pt;margin-top:505.35pt;width:43.1pt;height:19pt;z-index:-10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07" type="#_x0000_t202" style="position:absolute;left:0;text-align:left;margin-left:187.8pt;margin-top:486.3pt;width:43.1pt;height:19.05pt;z-index:-10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08" type="#_x0000_t202" style="position:absolute;left:0;text-align:left;margin-left:206.85pt;margin-top:457pt;width:61.4pt;height:29.3pt;z-index:-10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09" type="#_x0000_t202" style="position:absolute;left:0;text-align:left;margin-left:236.15pt;margin-top:427.7pt;width:61.4pt;height:29.3pt;z-index:-10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10" type="#_x0000_t202" style="position:absolute;left:0;text-align:left;margin-left:265.45pt;margin-top:404.25pt;width:61.45pt;height:23.45pt;z-index:-10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11" type="#_x0000_t202" style="position:absolute;left:0;text-align:left;margin-left:288.9pt;margin-top:376.4pt;width:59.55pt;height:27.85pt;z-index:-10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12" type="#_x0000_t202" style="position:absolute;left:0;text-align:left;margin-left:316.75pt;margin-top:352.95pt;width:54.05pt;height:23.45pt;z-index:-10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13" type="#_x0000_t202" style="position:absolute;left:0;text-align:left;margin-left:340.15pt;margin-top:338.3pt;width:43.1pt;height:14.65pt;z-index:-10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14" type="#_x0000_t202" style="position:absolute;left:0;text-align:left;margin-left:354.8pt;margin-top:316.35pt;width:61.45pt;height:21.95pt;z-index:-9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15" type="#_x0000_t202" style="position:absolute;left:0;text-align:left;margin-left:376.8pt;margin-top:288.5pt;width:59.6pt;height:27.85pt;z-index:-9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16" type="#_x0000_t202" style="position:absolute;left:0;text-align:left;margin-left:404.65pt;margin-top:266.55pt;width:43.1pt;height:21.95pt;z-index:-9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cookies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(there may be many cookies, after all).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Determining when idle sessions have expired, and reclaiming them.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Associating the hash tables with each request.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Generating the unique session identifiers.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3. Explain Sessions in detail?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Sessions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straightforward and involves four basic steps.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Accessing the session object associated with the current request.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request.getSession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get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HttpSession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object, which is a simple hash table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storing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user-specific data.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15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Looking up information associated with a session.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getAttribute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HttpSession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object,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cast the return value to the appropriate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check whether the result is null.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Storing information in a session.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setAttribute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 key and a value.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15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Discarding session data.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removeAttribute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discard a specific value. Call invalidate to discard an entire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Call logout to log the client out of the Web server and invalidate all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associated with that user.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1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Accessing the Session Object Associated with the Current Request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Session objects are of type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HttpSession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but they are basically just hash tables that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store arbitrary user objects (each associated with a key).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HttpSession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 can be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calling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HttpServletRequest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 below.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42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HttpSession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session =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request.getSession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4.Explain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URL Rewriting?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URL Rewriting: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-URL rewriting is another way to support anonymous session tracking.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ie,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browser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does not support cookies, URL rewriting provides with another session tracking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alternative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-With URL rewriting, every local URL the user might click on is dynamically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modified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or rewritten, to include extra information.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-The extra information can be in the form of extra path information, added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parameters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or some custom, server-specific URL change.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-Due to the limited space available in rewriting a URL, the extra information 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usually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limited to a unique session ID.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Example: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317" type="#_x0000_t202" style="position:absolute;left:0;text-align:left;margin-left:149.75pt;margin-top:524.35pt;width:43.1pt;height:19.05pt;z-index:-9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18" type="#_x0000_t202" style="position:absolute;left:0;text-align:left;margin-left:168.75pt;margin-top:505.35pt;width:43.1pt;height:19pt;z-index:-9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19" type="#_x0000_t202" style="position:absolute;left:0;text-align:left;margin-left:187.8pt;margin-top:486.3pt;width:43.1pt;height:19.05pt;z-index:-9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20" type="#_x0000_t202" style="position:absolute;left:0;text-align:left;margin-left:206.85pt;margin-top:457pt;width:61.4pt;height:29.3pt;z-index:-9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21" type="#_x0000_t202" style="position:absolute;left:0;text-align:left;margin-left:236.15pt;margin-top:427.7pt;width:61.4pt;height:29.3pt;z-index:-9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22" type="#_x0000_t202" style="position:absolute;left:0;text-align:left;margin-left:265.45pt;margin-top:404.25pt;width:61.45pt;height:23.45pt;z-index:-9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23" type="#_x0000_t202" style="position:absolute;left:0;text-align:left;margin-left:288.9pt;margin-top:376.4pt;width:59.55pt;height:27.85pt;z-index:-9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24" type="#_x0000_t202" style="position:absolute;left:0;text-align:left;margin-left:316.75pt;margin-top:352.95pt;width:54.05pt;height:23.45pt;z-index:-8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25" type="#_x0000_t202" style="position:absolute;left:0;text-align:left;margin-left:340.15pt;margin-top:338.3pt;width:43.1pt;height:14.65pt;z-index:-8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26" type="#_x0000_t202" style="position:absolute;left:0;text-align:left;margin-left:354.8pt;margin-top:316.35pt;width:61.45pt;height:21.95pt;z-index:-8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27" type="#_x0000_t202" style="position:absolute;left:0;text-align:left;margin-left:376.8pt;margin-top:288.5pt;width:59.6pt;height:27.85pt;z-index:-8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28" type="#_x0000_t202" style="position:absolute;left:0;text-align:left;margin-left:404.65pt;margin-top:266.55pt;width:43.1pt;height:21.95pt;z-index:-8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example, the following URLs have been rewritten to pass the session ID 123: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http://server:port/servlet/Rewritten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http://server:port/servlet/Rewritten/123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http://server:port/servlet/Rewritten?sessionid=123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http://server:port/servlet/Rewritten;$sessionid$123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i/>
          <w:iCs/>
          <w:color w:val="000000"/>
          <w:sz w:val="24"/>
          <w:szCs w:val="24"/>
        </w:rPr>
        <w:t>original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i/>
          <w:iCs/>
          <w:color w:val="000000"/>
          <w:sz w:val="24"/>
          <w:szCs w:val="24"/>
        </w:rPr>
        <w:t>extra</w:t>
      </w:r>
      <w:proofErr w:type="gramEnd"/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path information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i/>
          <w:iCs/>
          <w:color w:val="000000"/>
          <w:sz w:val="24"/>
          <w:szCs w:val="24"/>
        </w:rPr>
        <w:t>added</w:t>
      </w:r>
      <w:proofErr w:type="gramEnd"/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parameter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i/>
          <w:iCs/>
          <w:color w:val="000000"/>
          <w:sz w:val="24"/>
          <w:szCs w:val="24"/>
        </w:rPr>
        <w:t>custom</w:t>
      </w:r>
      <w:proofErr w:type="gramEnd"/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change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76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270" w:space="10"/>
            <w:col w:w="4960"/>
          </w:cols>
          <w:noEndnote/>
        </w:sect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Advantages: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URL rewriting works for all dynamically created documents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Custom URL rewriting can even work for static documents with the right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7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support.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80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Disadvantages: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4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1.Using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extra path information works on all servers, and it works as a target for forms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 both the GET and POST methods. It doesn't work well if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to use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extra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path information as true path information.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4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2.Using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added parameter works on all servers too, but it fails as a target for forms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 the POST method, and it can cause parameter naming collisions.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3.Using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custom, server-specific change works under all conditions for servers that support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change. Unfortunately, it doesn't work at all for servers that don't support the change.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5.Explain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about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javascript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global function?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15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parseInt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(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x, [radix])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Parses any string "x" and returns the first valid number (integer) it encounters.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first character in the string is not a number, white spaces, or a leading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minus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parseInt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() returns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instead. You can test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function below.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parseInt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supports an optional 2nd "radix" parameter to specify the base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 to be parsed (valid range is 2-36).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Entering "10" would parse the number in the familiar decimal system, while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"16" would be hexadecimal.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Without this parameter present,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parseInt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assumes any number that begins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"0x" to be radix 16, "0" to be radix 8, and any other number to be radix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415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parseInt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"3 chances") //returns 3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parseInt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"I have 3 computers") //returns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</w:t>
      </w:r>
      <w:proofErr w:type="spellEnd"/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parseInt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"17", 8) //returns 15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15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parseFloat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(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x)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Parses any string "x" and returns the first valid floating point number it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encounters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329" type="#_x0000_t202" style="position:absolute;left:0;text-align:left;margin-left:149.75pt;margin-top:524.35pt;width:43.1pt;height:19.05pt;z-index:-8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0" type="#_x0000_t202" style="position:absolute;left:0;text-align:left;margin-left:168.75pt;margin-top:505.35pt;width:43.1pt;height:19pt;z-index:-8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1" type="#_x0000_t202" style="position:absolute;left:0;text-align:left;margin-left:187.8pt;margin-top:486.3pt;width:43.1pt;height:19.05pt;z-index:-8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2" type="#_x0000_t202" style="position:absolute;left:0;text-align:left;margin-left:206.85pt;margin-top:457pt;width:61.4pt;height:29.3pt;z-index:-8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3" type="#_x0000_t202" style="position:absolute;left:0;text-align:left;margin-left:236.15pt;margin-top:427.7pt;width:61.4pt;height:29.3pt;z-index:-8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4" type="#_x0000_t202" style="position:absolute;left:0;text-align:left;margin-left:265.45pt;margin-top:404.25pt;width:61.45pt;height:23.45pt;z-index:-7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5" type="#_x0000_t202" style="position:absolute;left:0;text-align:left;margin-left:288.9pt;margin-top:376.4pt;width:59.55pt;height:27.85pt;z-index:-7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6" type="#_x0000_t202" style="position:absolute;left:0;text-align:left;margin-left:316.75pt;margin-top:352.95pt;width:54.05pt;height:23.45pt;z-index:-7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7" type="#_x0000_t202" style="position:absolute;left:0;text-align:left;margin-left:340.15pt;margin-top:338.3pt;width:43.1pt;height:14.65pt;z-index:-7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8" type="#_x0000_t202" style="position:absolute;left:0;text-align:left;margin-left:354.8pt;margin-top:316.35pt;width:61.45pt;height:21.95pt;z-index:-7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39" type="#_x0000_t202" style="position:absolute;left:0;text-align:left;margin-left:376.8pt;margin-top:288.5pt;width:59.6pt;height:27.85pt;z-index:-7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40" type="#_x0000_t202" style="position:absolute;left:0;text-align:left;margin-left:404.65pt;margin-top:266.55pt;width:43.1pt;height:21.95pt;z-index:-7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 this function to extract numbers with decimals, for example.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33" w:lineRule="exact"/>
        <w:ind w:lef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first character in the string is not a number, white spaces, or a leading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minus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parseFloat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() returns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instead. You can test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function below.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8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parseFloat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"-3.98 points") //returns -3.98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812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UNIT-IV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1. Explain in detail about Microsoft IIS?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Internet Information Services (IIS) is a web server application and set of feature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extension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modules created by Microsoft for use with Microsoft Windows.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95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the world's second most popular web server in terms of overall websites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industry leader Apache HTTP Server.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73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95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 protocols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supported  in  IIS  include FTP,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FTPS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,SMTP,NNTP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790" w:space="10"/>
            <w:col w:w="34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HTTP/HTTPS.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92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different Versions of IIS are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2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IIS 1.0, Windows NT 3.51 available as a free add-on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IIS 2.0, Windows NT 4.0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IIS 3.0, Windows NT 4.0 Service Pack 3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IIS 4.0, Windows NT 4.0 Option Pack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IIS 5.0, Windows 2000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IIS 5.1, Windows XP Professional, Windows XP Media Center Edition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IIS 6.0, Windows Server 2003 and Windows XP Professional x64 Edition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60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IIS 7.0, Windows Server 2008 and Windows Vista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92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IIS is not turned on by default when Windows is installed, but it can be selected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list of optional features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95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Microsoft web server was a research project at European Microsoft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 NT Academic Centre (EMWAC), part of the University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Edinburgh in Scotland, and was distributed as freeware. However since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EMWAC server was unable to scale sufficiently to handle the volume of traffic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microsoft.com, Microsoft was forced to develop its own web server, IIS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95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default IIS 5.1 and lower run websites in-process under the SYSTEM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account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default Windows account with '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superuser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' rights.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95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IIS 6.0 contain a new kernel HTTP stack (http.sys) with a stricter HTTP request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parser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response cache for both static and dynamic content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95" w:lineRule="exact"/>
        <w:ind w:left="2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various built-in security features from Microsoft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2. Explain XML Namespaces in detail?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2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XML Namespaces provide a method to avoid element name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conflicts.In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XML, element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names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defined by the developer. This often results in a conflict when trying to mix XML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341" type="#_x0000_t202" style="position:absolute;left:0;text-align:left;margin-left:149.75pt;margin-top:524.35pt;width:43.1pt;height:19.05pt;z-index:-7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42" type="#_x0000_t202" style="position:absolute;left:0;text-align:left;margin-left:168.75pt;margin-top:505.35pt;width:43.1pt;height:19pt;z-index:-7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43" type="#_x0000_t202" style="position:absolute;left:0;text-align:left;margin-left:187.8pt;margin-top:486.3pt;width:43.1pt;height:19.05pt;z-index:-7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44" type="#_x0000_t202" style="position:absolute;left:0;text-align:left;margin-left:206.85pt;margin-top:457pt;width:61.4pt;height:29.3pt;z-index:-6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45" type="#_x0000_t202" style="position:absolute;left:0;text-align:left;margin-left:236.15pt;margin-top:427.7pt;width:61.4pt;height:29.3pt;z-index:-6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46" type="#_x0000_t202" style="position:absolute;left:0;text-align:left;margin-left:265.45pt;margin-top:404.25pt;width:61.45pt;height:23.45pt;z-index:-6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47" type="#_x0000_t202" style="position:absolute;left:0;text-align:left;margin-left:288.9pt;margin-top:376.4pt;width:59.55pt;height:27.85pt;z-index:-6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48" type="#_x0000_t202" style="position:absolute;left:0;text-align:left;margin-left:316.75pt;margin-top:352.95pt;width:54.05pt;height:23.45pt;z-index:-6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49" type="#_x0000_t202" style="position:absolute;left:0;text-align:left;margin-left:340.15pt;margin-top:338.3pt;width:43.1pt;height:14.65pt;z-index:-6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50" type="#_x0000_t202" style="position:absolute;left:0;text-align:left;margin-left:354.8pt;margin-top:316.35pt;width:61.45pt;height:21.95pt;z-index:-6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51" type="#_x0000_t202" style="position:absolute;left:0;text-align:left;margin-left:376.8pt;margin-top:288.5pt;width:59.6pt;height:27.85pt;z-index:-6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52" type="#_x0000_t202" style="position:absolute;left:0;text-align:left;margin-left:404.65pt;margin-top:266.55pt;width:43.1pt;height:21.95pt;z-index:-6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different XML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applications.This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XML carries HTML table information: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td&gt;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Apples&lt;/td&gt;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td&gt;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Bananas&lt;/td&gt;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&lt;/table&gt;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XML carries information about a table (a piece of furniture):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name&gt;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African Coffee Table&lt;/name&gt;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width&gt;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80&lt;/width&gt;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length&gt;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120&lt;/length&gt;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&lt;/table&gt;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these XML fragments were added together, there would be a name conflict. Both contain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&gt; element, but the elements have different content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meaning.An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XML parser will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 how to handle these differences.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Solving the Name Conflict Using a Prefix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0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 conflicts in XML can easily be avoided using a name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prefix.This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XML carries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about an HTML table, and a piece of furniture: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8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table&gt;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tr&gt;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40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:td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&gt;Apples&lt;/h:td&gt;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40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:td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&gt;Bananas&lt;/h:td&gt;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:tr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:table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table&gt;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&lt;f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:name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&gt;African Coffee Table&lt;/f:name&gt;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&lt;f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:width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&gt;80&lt;/f:width&gt;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&lt;f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:length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&gt;120&lt;/f:length&gt;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&lt;/f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:table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example above, there will be no conflict because the two &lt;table&gt; elements have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3.Explain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the XML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HTTPRequest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object?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2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XMLHttpRequest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 is used to exchange data with a server behind the scenes.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XMLHttpRequest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 is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a developer's dream</w:t>
      </w:r>
      <w:r>
        <w:rPr>
          <w:rFonts w:ascii="Times New Roman" w:hAnsi="Times New Roman" w:cs="Times New Roman"/>
          <w:color w:val="000000"/>
          <w:sz w:val="24"/>
          <w:szCs w:val="24"/>
        </w:rPr>
        <w:t>, because we can: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a web page without reloading the page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 data from a server after the page has loaded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Receive data from a server after the page has loaded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353" type="#_x0000_t202" style="position:absolute;left:0;text-align:left;margin-left:149.75pt;margin-top:524.35pt;width:43.1pt;height:19.05pt;z-index:-6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54" type="#_x0000_t202" style="position:absolute;left:0;text-align:left;margin-left:168.75pt;margin-top:505.35pt;width:43.1pt;height:19pt;z-index:-5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55" type="#_x0000_t202" style="position:absolute;left:0;text-align:left;margin-left:187.8pt;margin-top:486.3pt;width:43.1pt;height:19.05pt;z-index:-5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56" type="#_x0000_t202" style="position:absolute;left:0;text-align:left;margin-left:206.85pt;margin-top:457pt;width:61.4pt;height:29.3pt;z-index:-5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57" type="#_x0000_t202" style="position:absolute;left:0;text-align:left;margin-left:236.15pt;margin-top:427.7pt;width:61.4pt;height:29.3pt;z-index:-5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58" type="#_x0000_t202" style="position:absolute;left:0;text-align:left;margin-left:265.45pt;margin-top:404.25pt;width:61.45pt;height:23.45pt;z-index:-5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59" type="#_x0000_t202" style="position:absolute;left:0;text-align:left;margin-left:288.9pt;margin-top:376.4pt;width:59.55pt;height:27.85pt;z-index:-5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60" type="#_x0000_t202" style="position:absolute;left:0;text-align:left;margin-left:316.75pt;margin-top:352.95pt;width:54.05pt;height:23.45pt;z-index:-5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61" type="#_x0000_t202" style="position:absolute;left:0;text-align:left;margin-left:340.15pt;margin-top:338.3pt;width:43.1pt;height:14.65pt;z-index:-5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62" type="#_x0000_t202" style="position:absolute;left:0;text-align:left;margin-left:354.8pt;margin-top:316.35pt;width:61.45pt;height:21.95pt;z-index:-5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63" type="#_x0000_t202" style="position:absolute;left:0;text-align:left;margin-left:376.8pt;margin-top:288.5pt;width:59.6pt;height:27.85pt;z-index:-5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64" type="#_x0000_t202" style="position:absolute;left:0;text-align:left;margin-left:404.65pt;margin-top:266.55pt;width:43.1pt;height:21.95pt;z-index:-4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Send data to a server in the background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Create an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XMLHttpRequest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Object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modern browsers (IE7+, Firefox, Chrome, Safari, and Opera) have a built-in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XMLHttpRequest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Syntax for creating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XMLHttpRequest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463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xmlhttp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XMLHttpRequest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();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Old versions of Internet Explorer (IE5 and IE6) uses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ActiveX Object: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61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xmlhttp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ActiveXObject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Microsoft.XMLHTTP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");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4.Explain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Selecting XML Data: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XPath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3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used to navigate through elements and attributes in an XML document.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major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 in W3C's XSLT standard -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XQuery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XPointer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both built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XPath</w:t>
      </w:r>
      <w:proofErr w:type="spell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1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XPath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Path Expressions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uses path expressions to select nodes or node-sets in an XML document.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These path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look very much like the expressions you see when you work with a traditional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file system.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1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XPath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Standard Functions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includes over 100 built-in functions. There are functions for string values, numeric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date and time comparison, node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manipulation, sequence manipulation,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Boolean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values,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more.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1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XPATH is a W3C Recommendation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became a W3C Recommendation 16. November 1999.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was designed to be used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XSLT,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XPointer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other XML parsing software.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1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XPATH SYNTAX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uses path expressions to select nodes or node-sets in an XML document. The node is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selected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following a path or steps.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4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Predicates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Predicates are used to find a specific node or a node that contains a specific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value.Predicates</w:t>
      </w:r>
      <w:proofErr w:type="spellEnd"/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always embedded in square brackets.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79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5860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UNIT-V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8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1.Convert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an XML file to a DTD file 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XML Schema describes the structure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of an XML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document.The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advantages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9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XML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schema over DTD are</w:t>
      </w:r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Schemas Support Data Types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Schemas use XML Syntax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Schemas Secure Data Communication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Schemas are Extensible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97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365" type="#_x0000_t202" style="position:absolute;left:0;text-align:left;margin-left:149.75pt;margin-top:524.35pt;width:43.1pt;height:19.05pt;z-index:-4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66" type="#_x0000_t202" style="position:absolute;left:0;text-align:left;margin-left:168.75pt;margin-top:505.35pt;width:43.1pt;height:19pt;z-index:-4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67" type="#_x0000_t202" style="position:absolute;left:0;text-align:left;margin-left:187.8pt;margin-top:486.3pt;width:43.1pt;height:19.05pt;z-index:-4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68" type="#_x0000_t202" style="position:absolute;left:0;text-align:left;margin-left:206.85pt;margin-top:457pt;width:61.4pt;height:29.3pt;z-index:-4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69" type="#_x0000_t202" style="position:absolute;left:0;text-align:left;margin-left:236.15pt;margin-top:427.7pt;width:61.4pt;height:29.3pt;z-index:-4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70" type="#_x0000_t202" style="position:absolute;left:0;text-align:left;margin-left:265.45pt;margin-top:404.25pt;width:61.45pt;height:23.45pt;z-index:-4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71" type="#_x0000_t202" style="position:absolute;left:0;text-align:left;margin-left:288.9pt;margin-top:376.4pt;width:59.55pt;height:27.85pt;z-index:-4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72" type="#_x0000_t202" style="position:absolute;left:0;text-align:left;margin-left:316.75pt;margin-top:352.95pt;width:54.05pt;height:23.45pt;z-index:-4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73" type="#_x0000_t202" style="position:absolute;left:0;text-align:left;margin-left:340.15pt;margin-top:338.3pt;width:43.1pt;height:14.65pt;z-index:-4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74" type="#_x0000_t202" style="position:absolute;left:0;text-align:left;margin-left:354.8pt;margin-top:316.35pt;width:61.45pt;height:21.95pt;z-index:-3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75" type="#_x0000_t202" style="position:absolute;left:0;text-align:left;margin-left:376.8pt;margin-top:288.5pt;width:59.6pt;height:27.85pt;z-index:-3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76" type="#_x0000_t202" style="position:absolute;left:0;text-align:left;margin-left:404.65pt;margin-top:266.55pt;width:43.1pt;height:21.95pt;z-index:-3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9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Simple XML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:note.xml</w:t>
      </w:r>
      <w:proofErr w:type="spellEnd"/>
      <w:proofErr w:type="gramEnd"/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0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&lt;?xml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version="1.0"?&gt;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0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&lt;/to&gt;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from&gt;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Jani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&lt;/from&gt;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heading&gt;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Reminder&lt;/heading&gt;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body&gt;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Don't forget me this weekend!&lt;/body&gt;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0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&lt;/note&gt;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A DTD File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example is a DTD file called "note.dtd" that defines the elements of the XML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above ("note.xml"):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&lt;!ELEMENT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note (to, from, heading, body)&gt;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&lt;!ELEMENT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(#PCDATA)&gt;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&lt;!ELEMENT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(#PCDATA)&gt;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&lt;!ELEMENT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heading (#PCDATA)&gt;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&lt;!ELEMENT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body (#PCDATA)&gt;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line defines the note element to have four child elements: "to, from, heading, body".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Line 2-5 defines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from, heading, body elements to be of type "#PCDATA".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2.Illustrate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a WSDL example?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1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simplified fraction of a WSDL document: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&lt;message name="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getTermRequest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0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&lt;part name="term" type="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:string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&lt;/message&gt;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&lt;message name="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getTermResponse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0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&lt;part name="value" type="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:string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&lt;/message&gt;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portType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glossaryTerms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0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&lt;operation name="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message="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getTermRequest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&lt;output message="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getTermResponse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0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&lt;/operation&gt;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9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portType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example the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&lt;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portType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 defines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glossaryTerms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as the name of a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port</w:t>
      </w:r>
      <w:r>
        <w:rPr>
          <w:rFonts w:ascii="Times New Roman" w:hAnsi="Times New Roman" w:cs="Times New Roman"/>
          <w:color w:val="000000"/>
          <w:sz w:val="24"/>
          <w:szCs w:val="24"/>
        </w:rPr>
        <w:t>, and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getTerm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 as the name of an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z w:val="24"/>
          <w:szCs w:val="24"/>
        </w:rPr>
        <w:t>.The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operation has an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input message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getTermRequest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and an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output message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called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getTermResponse"The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&lt;message&gt;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define the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parts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each message and the associated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types.Compared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traditional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programming,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glossaryTerms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function library,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is a function with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getTermRequest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 as the input parameter,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getTermResponse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the return parameter.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3.Write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a script to display a drop down menu?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1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&lt;form name="form1"&gt;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377" type="#_x0000_t202" style="position:absolute;left:0;text-align:left;margin-left:149.75pt;margin-top:524.35pt;width:43.1pt;height:19.05pt;z-index:-3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78" type="#_x0000_t202" style="position:absolute;left:0;text-align:left;margin-left:168.75pt;margin-top:505.35pt;width:43.1pt;height:19pt;z-index:-3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79" type="#_x0000_t202" style="position:absolute;left:0;text-align:left;margin-left:187.8pt;margin-top:486.3pt;width:43.1pt;height:19.05pt;z-index:-3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80" type="#_x0000_t202" style="position:absolute;left:0;text-align:left;margin-left:206.85pt;margin-top:457pt;width:61.4pt;height:29.3pt;z-index:-3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81" type="#_x0000_t202" style="position:absolute;left:0;text-align:left;margin-left:236.15pt;margin-top:427.7pt;width:61.4pt;height:29.3pt;z-index:-3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82" type="#_x0000_t202" style="position:absolute;left:0;text-align:left;margin-left:265.45pt;margin-top:404.25pt;width:61.45pt;height:23.45pt;z-index:-3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83" type="#_x0000_t202" style="position:absolute;left:0;text-align:left;margin-left:288.9pt;margin-top:376.4pt;width:59.55pt;height:27.85pt;z-index:-3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84" type="#_x0000_t202" style="position:absolute;left:0;text-align:left;margin-left:316.75pt;margin-top:352.95pt;width:54.05pt;height:23.45pt;z-index:-2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85" type="#_x0000_t202" style="position:absolute;left:0;text-align:left;margin-left:340.15pt;margin-top:338.3pt;width:43.1pt;height:14.65pt;z-index:-2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86" type="#_x0000_t202" style="position:absolute;left:0;text-align:left;margin-left:354.8pt;margin-top:316.35pt;width:61.45pt;height:21.95pt;z-index:-2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87" type="#_x0000_t202" style="position:absolute;left:0;text-align:left;margin-left:376.8pt;margin-top:288.5pt;width:59.6pt;height:27.85pt;z-index:-2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88" type="#_x0000_t202" style="position:absolute;left:0;text-align:left;margin-left:404.65pt;margin-top:266.55pt;width:43.1pt;height:21.95pt;z-index:-2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&lt;select name="select1"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onChange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="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displaydesc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document.form1.select1, thetext1,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2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'textcontainer1')"&gt;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&lt;option selected value="http://www.javascriptkit.com"&gt;JavaScript Kit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&lt;/option&gt;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value="http://freewarejava.com"&gt;Freewarejava.com&lt;/option&gt;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&lt;option value="http://wired.com" target="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newwin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"&gt;Wired News&lt;/option&gt;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value="http://www.news.com"&gt;News.com&lt;/option&gt;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98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&lt;option value="http://www.codingforums.com" target="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newwin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"&gt;Coding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Forums&lt;/option&gt;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&lt;/select&gt;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&lt;input type="button" value="Go"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onClick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jumptolink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(document.form1.select1)"&gt;&lt;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&lt;span id="textcontainer1" align="left" style="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:italic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13px Arial"&gt;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&lt;/span&gt;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3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&lt;/form&gt;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4. Explain XML Schema in detail.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22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example is an XML Schema file called "note.xsd" that defines the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203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XML document above ("note.xml"):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5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&lt;?xml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version="1.0"?&gt;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5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:schema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xmlns:xs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="http://www.w3.org/2001/XMLSchema"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50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targetNamespace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="http://www.w3schools.com"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50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xmlns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="http://www.w3schools.com"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50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elementFormDefault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="qualified"&gt;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35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:element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name="note"&gt;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6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xs: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complexType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xs: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:element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name="to" type="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xs:string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:element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name="from" type="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xs:string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:element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name="heading" type="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xs:string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:element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name="body" type="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xs:string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"/&gt;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37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:sequence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:complexType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:element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37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:schema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  <w:rPr>
          <w:rFonts w:ascii="Arial" w:hAnsi="Arial" w:cs="Arial"/>
          <w:color w:val="000000"/>
          <w:sz w:val="28"/>
          <w:szCs w:val="28"/>
        </w:rPr>
        <w:sectPr w:rsidR="00714032">
          <w:pgSz w:w="12240" w:h="15840"/>
          <w:pgMar w:top="0" w:right="0" w:bottom="0" w:left="0" w:header="720" w:footer="720" w:gutter="0"/>
          <w:cols w:space="720"/>
          <w:noEndnote/>
        </w:sectPr>
      </w:pPr>
      <w:r w:rsidRPr="00714032">
        <w:rPr>
          <w:rFonts w:asciiTheme="minorHAnsi" w:hAnsiTheme="minorHAnsi" w:cstheme="minorBidi"/>
          <w:noProof/>
        </w:rPr>
        <w:pict>
          <v:shape id="_x0000_s1389" type="#_x0000_t202" style="position:absolute;left:0;text-align:left;margin-left:149.75pt;margin-top:524.35pt;width:43.1pt;height:19.05pt;z-index:-2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0" type="#_x0000_t202" style="position:absolute;left:0;text-align:left;margin-left:168.75pt;margin-top:505.35pt;width:43.1pt;height:19pt;z-index:-2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1" type="#_x0000_t202" style="position:absolute;left:0;text-align:left;margin-left:187.8pt;margin-top:486.3pt;width:43.1pt;height:19.05pt;z-index:-2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2" type="#_x0000_t202" style="position:absolute;left:0;text-align:left;margin-left:206.85pt;margin-top:457pt;width:61.4pt;height:29.3pt;z-index:-2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3" type="#_x0000_t202" style="position:absolute;left:0;text-align:left;margin-left:236.15pt;margin-top:427.7pt;width:61.4pt;height:29.3pt;z-index:-2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4" type="#_x0000_t202" style="position:absolute;left:0;text-align:left;margin-left:265.45pt;margin-top:404.25pt;width:61.45pt;height:23.45pt;z-index:-1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5" type="#_x0000_t202" style="position:absolute;left:0;text-align:left;margin-left:288.9pt;margin-top:376.4pt;width:59.55pt;height:27.85pt;z-index:-1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6" type="#_x0000_t202" style="position:absolute;left:0;text-align:left;margin-left:316.75pt;margin-top:352.95pt;width:54.05pt;height:23.45pt;z-index:-1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7" type="#_x0000_t202" style="position:absolute;left:0;text-align:left;margin-left:340.15pt;margin-top:338.3pt;width:43.1pt;height:14.65pt;z-index:-1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8" type="#_x0000_t202" style="position:absolute;left:0;text-align:left;margin-left:354.8pt;margin-top:316.35pt;width:61.45pt;height:21.95pt;z-index:-1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399" type="#_x0000_t202" style="position:absolute;left:0;text-align:left;margin-left:376.8pt;margin-top:288.5pt;width:59.6pt;height:27.85pt;z-index:-1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4032">
        <w:rPr>
          <w:rFonts w:asciiTheme="minorHAnsi" w:hAnsiTheme="minorHAnsi" w:cstheme="minorBidi"/>
          <w:noProof/>
        </w:rPr>
        <w:pict>
          <v:shape id="_x0000_s1400" type="#_x0000_t202" style="position:absolute;left:0;text-align:left;margin-left:404.65pt;margin-top:266.55pt;width:43.1pt;height:21.95pt;z-index:-1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8" w:lineRule="exact"/>
        <w:ind w:left="3466"/>
        <w:rPr>
          <w:rFonts w:ascii="Arial" w:hAnsi="Arial" w:cs="Arial"/>
          <w:color w:val="000000"/>
          <w:sz w:val="28"/>
          <w:szCs w:val="28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note element is a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complex type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because it contains other elements. The other elements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27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from, heading, body) are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simple types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because they do not contain other elements.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5.Explain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the structure of WSDL?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The WSDL Document Structure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20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WSDL document describes a web service using these major elements: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4" w:lineRule="exact"/>
        <w:ind w:left="2035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321" w:lineRule="exact"/>
        <w:ind w:left="191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lastRenderedPageBreak/>
        <w:t>Element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types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message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portType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1" w:lineRule="exact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b/>
          <w:bCs/>
          <w:color w:val="000000"/>
          <w:sz w:val="24"/>
          <w:szCs w:val="24"/>
        </w:rPr>
        <w:lastRenderedPageBreak/>
        <w:t>Defines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data types used by the web service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messages used by the web service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operations performed by the web service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communication protocols used by the web service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  <w:sectPr w:rsidR="0071403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70" w:space="10"/>
            <w:col w:w="8660"/>
          </w:cols>
          <w:noEndnote/>
        </w:sect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 WSDL document can also contain other elements, like extension elements, and a service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makes it possible to group together the definitions of several web services in one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single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WSDL document.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/>
          <w:sz w:val="24"/>
          <w:szCs w:val="24"/>
        </w:rPr>
      </w:pPr>
    </w:p>
    <w:p w:rsidR="00714032" w:rsidRDefault="004F5DA8">
      <w:pPr>
        <w:widowControl w:val="0"/>
        <w:autoSpaceDE w:val="0"/>
        <w:autoSpaceDN w:val="0"/>
        <w:adjustRightInd w:val="0"/>
        <w:spacing w:after="0" w:line="216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WSDL Ports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&lt;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portType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 is the most important WSDL element. It describes a web service,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operations that can be performed, and the messages that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involved.The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portType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compared to a function library in a traditional programming language.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4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WSDL Messages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&lt;message&gt;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 defines the data elements of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operation.Each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message can consist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one or more parts. The parts can be compared to the parameters of a function call in a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traditional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programming language.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4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WSDL Types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2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&lt;types&gt;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 defines the data types that are used by the web service. For maximum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6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platform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neutrality, WSDL uses XML Schema syntax to define data types.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21" w:lineRule="exact"/>
        <w:ind w:left="1795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WSDL Bindings</w:t>
      </w:r>
    </w:p>
    <w:p w:rsidR="00714032" w:rsidRDefault="004F5DA8">
      <w:pPr>
        <w:widowControl w:val="0"/>
        <w:autoSpaceDE w:val="0"/>
        <w:autoSpaceDN w:val="0"/>
        <w:adjustRightInd w:val="0"/>
        <w:spacing w:after="0" w:line="314" w:lineRule="exact"/>
        <w:ind w:left="1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&lt;binding&gt;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 defines the message format and protocol details for each port.</w:t>
      </w: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/>
          <w:sz w:val="24"/>
          <w:szCs w:val="24"/>
        </w:rPr>
      </w:pPr>
    </w:p>
    <w:p w:rsidR="00714032" w:rsidRDefault="00714032">
      <w:pPr>
        <w:widowControl w:val="0"/>
        <w:autoSpaceDE w:val="0"/>
        <w:autoSpaceDN w:val="0"/>
        <w:adjustRightInd w:val="0"/>
        <w:spacing w:after="0" w:line="259" w:lineRule="exact"/>
        <w:ind w:left="3700"/>
      </w:pPr>
      <w:r>
        <w:rPr>
          <w:noProof/>
        </w:rPr>
        <w:pict>
          <v:shape id="_x0000_s1401" type="#_x0000_t202" style="position:absolute;left:0;text-align:left;margin-left:149.75pt;margin-top:524.35pt;width:43.1pt;height:19.05pt;z-index:-1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left:0;text-align:left;margin-left:168.75pt;margin-top:505.35pt;width:43.1pt;height:19pt;z-index:-1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3" type="#_x0000_t202" style="position:absolute;left:0;text-align:left;margin-left:187.8pt;margin-top:486.3pt;width:43.1pt;height:19.05pt;z-index:-10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4" type="#_x0000_t202" style="position:absolute;left:0;text-align:left;margin-left:206.85pt;margin-top:457pt;width:61.4pt;height:29.3pt;z-index:-9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5" type="#_x0000_t202" style="position:absolute;left:0;text-align:left;margin-left:236.15pt;margin-top:427.7pt;width:61.4pt;height:29.3pt;z-index:-8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6" type="#_x0000_t202" style="position:absolute;left:0;text-align:left;margin-left:265.45pt;margin-top:404.25pt;width:61.45pt;height:23.45pt;z-index:-7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7" type="#_x0000_t202" style="position:absolute;left:0;text-align:left;margin-left:288.9pt;margin-top:376.4pt;width:59.55pt;height:27.85pt;z-index:-6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8" type="#_x0000_t202" style="position:absolute;left:0;text-align:left;margin-left:316.75pt;margin-top:352.95pt;width:54.05pt;height:23.45pt;z-index:-5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9" type="#_x0000_t202" style="position:absolute;left:0;text-align:left;margin-left:340.15pt;margin-top:338.3pt;width:43.1pt;height:14.65pt;z-index:-4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0" type="#_x0000_t202" style="position:absolute;left:0;text-align:left;margin-left:354.8pt;margin-top:316.35pt;width:61.45pt;height:21.95pt;z-index:-3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1" type="#_x0000_t202" style="position:absolute;left:0;text-align:left;margin-left:376.8pt;margin-top:288.5pt;width:59.6pt;height:27.85pt;z-index:-2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2" type="#_x0000_t202" style="position:absolute;left:0;text-align:left;margin-left:404.65pt;margin-top:266.55pt;width:43.1pt;height:21.95pt;z-index:-1;mso-position-horizontal-relative:page;mso-position-vertical-relative:page" o:allowincell="f" filled="f" stroked="f">
            <v:textbox inset="0,0,0,0">
              <w:txbxContent>
                <w:p w:rsidR="00714032" w:rsidRDefault="00714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14032" w:rsidSect="00714032">
      <w:type w:val="continuous"/>
      <w:pgSz w:w="12240" w:h="15840"/>
      <w:pgMar w:top="0" w:right="0" w:bottom="0" w:left="0" w:header="720" w:footer="720" w:gutter="0"/>
      <w:cols w:space="720" w:equalWidth="0">
        <w:col w:w="1224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612"/>
    <w:rsid w:val="002D2F74"/>
    <w:rsid w:val="004F5DA8"/>
    <w:rsid w:val="00714032"/>
    <w:rsid w:val="00733BDF"/>
    <w:rsid w:val="00E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3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file:///C:\Users\Satish\AppData\Local\Temp\www.h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3.org/2001/12/soap-encoding" TargetMode="External"/><Relationship Id="rId5" Type="http://schemas.openxmlformats.org/officeDocument/2006/relationships/hyperlink" Target="http://www.w3.org/2001/12/soap-encod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3.org/2001/12/soap-encod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8902</Words>
  <Characters>50748</Characters>
  <Application>Microsoft Office Word</Application>
  <DocSecurity>0</DocSecurity>
  <Lines>422</Lines>
  <Paragraphs>119</Paragraphs>
  <ScaleCrop>false</ScaleCrop>
  <Company/>
  <LinksUpToDate>false</LinksUpToDate>
  <CharactersWithSpaces>59531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Satish</cp:lastModifiedBy>
  <cp:revision>3</cp:revision>
  <dcterms:created xsi:type="dcterms:W3CDTF">2012-02-07T12:32:00Z</dcterms:created>
  <dcterms:modified xsi:type="dcterms:W3CDTF">2012-02-07T18:16:00Z</dcterms:modified>
</cp:coreProperties>
</file>